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71" w:rsidRDefault="00E14E71" w:rsidP="00027813">
      <w:pPr>
        <w:spacing w:line="360" w:lineRule="auto"/>
        <w:jc w:val="center"/>
        <w:rPr>
          <w:rFonts w:eastAsia="华文中宋"/>
          <w:b/>
          <w:noProof/>
          <w:color w:val="000000"/>
          <w:sz w:val="36"/>
          <w:szCs w:val="36"/>
        </w:rPr>
      </w:pPr>
    </w:p>
    <w:p w:rsidR="00182D03" w:rsidRPr="00027813" w:rsidRDefault="00E513AB" w:rsidP="00027813">
      <w:pPr>
        <w:spacing w:line="360" w:lineRule="auto"/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 w:hint="eastAsia"/>
          <w:b/>
          <w:noProof/>
          <w:color w:val="000000"/>
          <w:sz w:val="36"/>
          <w:szCs w:val="36"/>
        </w:rPr>
        <w:t>自动化学院</w:t>
      </w:r>
      <w:bookmarkStart w:id="0" w:name="_GoBack"/>
      <w:bookmarkEnd w:id="0"/>
      <w:r w:rsidR="000A1A3C" w:rsidRPr="00027813">
        <w:rPr>
          <w:rFonts w:eastAsia="华文中宋"/>
          <w:b/>
          <w:noProof/>
          <w:color w:val="000000"/>
          <w:sz w:val="36"/>
          <w:szCs w:val="36"/>
        </w:rPr>
        <w:t>关于评选</w:t>
      </w:r>
      <w:r w:rsidR="000A1A3C" w:rsidRPr="00027813">
        <w:rPr>
          <w:rFonts w:eastAsia="华文中宋"/>
          <w:b/>
          <w:noProof/>
          <w:color w:val="000000"/>
          <w:sz w:val="36"/>
          <w:szCs w:val="36"/>
        </w:rPr>
        <w:t>201</w:t>
      </w:r>
      <w:r w:rsidR="00027813" w:rsidRPr="00027813">
        <w:rPr>
          <w:rFonts w:eastAsia="华文中宋"/>
          <w:b/>
          <w:noProof/>
          <w:color w:val="000000"/>
          <w:sz w:val="36"/>
          <w:szCs w:val="36"/>
        </w:rPr>
        <w:t>7</w:t>
      </w:r>
      <w:r w:rsidR="000A1A3C" w:rsidRPr="00027813">
        <w:rPr>
          <w:rFonts w:eastAsia="华文中宋"/>
          <w:b/>
          <w:noProof/>
          <w:color w:val="000000"/>
          <w:sz w:val="36"/>
          <w:szCs w:val="36"/>
        </w:rPr>
        <w:t>届</w:t>
      </w:r>
      <w:r w:rsidR="00027813" w:rsidRPr="00027813">
        <w:rPr>
          <w:rFonts w:eastAsia="华文中宋"/>
          <w:b/>
          <w:noProof/>
          <w:color w:val="000000"/>
          <w:sz w:val="36"/>
          <w:szCs w:val="36"/>
        </w:rPr>
        <w:t>春</w:t>
      </w:r>
      <w:r w:rsidR="000A1A3C" w:rsidRPr="00027813">
        <w:rPr>
          <w:rFonts w:eastAsia="华文中宋"/>
          <w:b/>
          <w:noProof/>
          <w:color w:val="000000"/>
          <w:sz w:val="36"/>
          <w:szCs w:val="36"/>
        </w:rPr>
        <w:t>季优秀毕业研究生的通知</w:t>
      </w:r>
    </w:p>
    <w:p w:rsidR="00E14E71" w:rsidRDefault="00E14E71" w:rsidP="005501C3">
      <w:pPr>
        <w:spacing w:beforeLines="20" w:before="63" w:afterLines="20" w:after="63" w:line="360" w:lineRule="auto"/>
        <w:rPr>
          <w:rFonts w:eastAsia="仿宋"/>
          <w:sz w:val="28"/>
          <w:szCs w:val="28"/>
        </w:rPr>
      </w:pPr>
    </w:p>
    <w:p w:rsidR="00433F13" w:rsidRPr="008B5652" w:rsidRDefault="00433F13" w:rsidP="005501C3">
      <w:pPr>
        <w:spacing w:beforeLines="20" w:before="63" w:afterLines="20" w:after="63" w:line="360" w:lineRule="auto"/>
        <w:rPr>
          <w:rFonts w:eastAsia="仿宋"/>
          <w:sz w:val="24"/>
        </w:rPr>
      </w:pPr>
      <w:r w:rsidRPr="008B5652">
        <w:rPr>
          <w:rFonts w:eastAsia="仿宋"/>
          <w:sz w:val="24"/>
        </w:rPr>
        <w:t>各</w:t>
      </w:r>
      <w:r w:rsidR="00C143E9">
        <w:rPr>
          <w:rFonts w:eastAsia="仿宋" w:hint="eastAsia"/>
          <w:sz w:val="24"/>
        </w:rPr>
        <w:t>2</w:t>
      </w:r>
      <w:r w:rsidR="00C143E9">
        <w:rPr>
          <w:rFonts w:eastAsia="仿宋"/>
          <w:sz w:val="24"/>
        </w:rPr>
        <w:t>017</w:t>
      </w:r>
      <w:r w:rsidR="00C143E9">
        <w:rPr>
          <w:rFonts w:eastAsia="仿宋" w:hint="eastAsia"/>
          <w:sz w:val="24"/>
        </w:rPr>
        <w:t>届</w:t>
      </w:r>
      <w:r w:rsidR="00C143E9">
        <w:rPr>
          <w:rFonts w:eastAsia="仿宋"/>
          <w:sz w:val="24"/>
        </w:rPr>
        <w:t>毕业班</w:t>
      </w:r>
      <w:r w:rsidRPr="008B5652">
        <w:rPr>
          <w:rFonts w:eastAsia="仿宋"/>
          <w:sz w:val="24"/>
        </w:rPr>
        <w:t>：</w:t>
      </w:r>
    </w:p>
    <w:p w:rsidR="000A1A3C" w:rsidRPr="008B5652" w:rsidRDefault="00E513AB" w:rsidP="00E513AB">
      <w:pPr>
        <w:ind w:firstLineChars="200" w:firstLine="514"/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>根据《</w:t>
      </w:r>
      <w:r w:rsidRPr="00E513AB">
        <w:rPr>
          <w:rFonts w:eastAsia="仿宋" w:hint="eastAsia"/>
          <w:sz w:val="24"/>
        </w:rPr>
        <w:t>关于评选</w:t>
      </w:r>
      <w:r w:rsidRPr="00E513AB">
        <w:rPr>
          <w:rFonts w:eastAsia="仿宋" w:hint="eastAsia"/>
          <w:sz w:val="24"/>
        </w:rPr>
        <w:t>2017</w:t>
      </w:r>
      <w:r w:rsidRPr="00E513AB">
        <w:rPr>
          <w:rFonts w:eastAsia="仿宋" w:hint="eastAsia"/>
          <w:sz w:val="24"/>
        </w:rPr>
        <w:t>届春季优秀毕业研究生的通知</w:t>
      </w:r>
      <w:r>
        <w:rPr>
          <w:rFonts w:eastAsia="仿宋"/>
          <w:sz w:val="24"/>
        </w:rPr>
        <w:t>》</w:t>
      </w:r>
      <w:r>
        <w:rPr>
          <w:rFonts w:eastAsia="仿宋" w:hint="eastAsia"/>
          <w:sz w:val="24"/>
        </w:rPr>
        <w:t>（</w:t>
      </w:r>
      <w:proofErr w:type="gramStart"/>
      <w:r w:rsidRPr="00027813">
        <w:rPr>
          <w:rFonts w:eastAsia="仿宋_GB2312"/>
          <w:sz w:val="24"/>
        </w:rPr>
        <w:t>校党研发</w:t>
      </w:r>
      <w:proofErr w:type="gramEnd"/>
      <w:r w:rsidRPr="00027813">
        <w:rPr>
          <w:rFonts w:eastAsia="仿宋_GB2312"/>
          <w:sz w:val="24"/>
        </w:rPr>
        <w:t>【</w:t>
      </w:r>
      <w:r w:rsidRPr="00027813">
        <w:rPr>
          <w:rFonts w:eastAsia="仿宋_GB2312"/>
          <w:sz w:val="24"/>
        </w:rPr>
        <w:t>2016</w:t>
      </w:r>
      <w:r w:rsidRPr="00027813">
        <w:rPr>
          <w:rFonts w:eastAsia="仿宋_GB2312"/>
          <w:sz w:val="24"/>
        </w:rPr>
        <w:t>】</w:t>
      </w:r>
      <w:r w:rsidRPr="00027813">
        <w:rPr>
          <w:rFonts w:eastAsia="仿宋_GB2312"/>
          <w:sz w:val="24"/>
        </w:rPr>
        <w:t>31</w:t>
      </w:r>
      <w:r w:rsidRPr="00027813">
        <w:rPr>
          <w:rFonts w:eastAsia="仿宋_GB2312"/>
          <w:sz w:val="24"/>
        </w:rPr>
        <w:t>号</w:t>
      </w:r>
      <w:r>
        <w:rPr>
          <w:rFonts w:eastAsia="仿宋_GB2312" w:hint="eastAsia"/>
          <w:sz w:val="24"/>
        </w:rPr>
        <w:t>）文件的</w:t>
      </w:r>
      <w:r>
        <w:rPr>
          <w:rFonts w:eastAsia="仿宋_GB2312"/>
          <w:sz w:val="24"/>
        </w:rPr>
        <w:t>要求，</w:t>
      </w:r>
      <w:r w:rsidR="000A1A3C" w:rsidRPr="008B5652">
        <w:rPr>
          <w:rFonts w:eastAsia="仿宋"/>
          <w:sz w:val="24"/>
        </w:rPr>
        <w:t>为了表彰德、智、体全面发展的毕业研究生，做好研究生毕业教育与鉴定工作，现将</w:t>
      </w:r>
      <w:r w:rsidR="000A1A3C" w:rsidRPr="008B5652">
        <w:rPr>
          <w:rFonts w:eastAsia="仿宋"/>
          <w:sz w:val="24"/>
        </w:rPr>
        <w:t>201</w:t>
      </w:r>
      <w:r w:rsidR="00027813" w:rsidRPr="008B5652">
        <w:rPr>
          <w:rFonts w:eastAsia="仿宋"/>
          <w:sz w:val="24"/>
        </w:rPr>
        <w:t>7</w:t>
      </w:r>
      <w:r w:rsidR="00027813" w:rsidRPr="008B5652">
        <w:rPr>
          <w:rFonts w:eastAsia="仿宋"/>
          <w:sz w:val="24"/>
        </w:rPr>
        <w:t>届春</w:t>
      </w:r>
      <w:r w:rsidR="000A1A3C" w:rsidRPr="008B5652">
        <w:rPr>
          <w:rFonts w:eastAsia="仿宋"/>
          <w:sz w:val="24"/>
        </w:rPr>
        <w:t>季优秀毕业研究生评选工作通知如下：</w:t>
      </w:r>
    </w:p>
    <w:p w:rsidR="00D42BD8" w:rsidRPr="008B5652" w:rsidRDefault="005D1528" w:rsidP="003F6A29">
      <w:pPr>
        <w:spacing w:line="360" w:lineRule="auto"/>
        <w:ind w:firstLineChars="200" w:firstLine="515"/>
        <w:outlineLvl w:val="0"/>
        <w:rPr>
          <w:rFonts w:eastAsia="仿宋"/>
          <w:b/>
          <w:sz w:val="24"/>
        </w:rPr>
      </w:pPr>
      <w:r w:rsidRPr="008B5652">
        <w:rPr>
          <w:rFonts w:eastAsia="仿宋"/>
          <w:b/>
          <w:sz w:val="24"/>
        </w:rPr>
        <w:t>一、</w:t>
      </w:r>
      <w:r w:rsidR="000A1A3C" w:rsidRPr="008B5652">
        <w:rPr>
          <w:rFonts w:eastAsia="仿宋"/>
          <w:b/>
          <w:sz w:val="24"/>
        </w:rPr>
        <w:t>参评条件</w:t>
      </w:r>
    </w:p>
    <w:p w:rsidR="00593CC0" w:rsidRPr="008B5652" w:rsidRDefault="00593CC0" w:rsidP="000A1A3C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1</w:t>
      </w:r>
      <w:r w:rsidR="00027813" w:rsidRPr="008B5652">
        <w:rPr>
          <w:rFonts w:eastAsia="仿宋"/>
          <w:sz w:val="24"/>
        </w:rPr>
        <w:t>、</w:t>
      </w:r>
      <w:r w:rsidRPr="008B5652">
        <w:rPr>
          <w:rFonts w:eastAsia="仿宋"/>
          <w:sz w:val="24"/>
        </w:rPr>
        <w:t>201</w:t>
      </w:r>
      <w:r w:rsidR="00027813" w:rsidRPr="008B5652">
        <w:rPr>
          <w:rFonts w:eastAsia="仿宋"/>
          <w:sz w:val="24"/>
        </w:rPr>
        <w:t>7</w:t>
      </w:r>
      <w:r w:rsidRPr="008B5652">
        <w:rPr>
          <w:rFonts w:eastAsia="仿宋"/>
          <w:sz w:val="24"/>
        </w:rPr>
        <w:t>年</w:t>
      </w:r>
      <w:r w:rsidR="00027813" w:rsidRPr="008B5652">
        <w:rPr>
          <w:rFonts w:eastAsia="仿宋"/>
          <w:sz w:val="24"/>
        </w:rPr>
        <w:t>春</w:t>
      </w:r>
      <w:r w:rsidRPr="008B5652">
        <w:rPr>
          <w:rFonts w:eastAsia="仿宋"/>
          <w:sz w:val="24"/>
        </w:rPr>
        <w:t>季毕业的全日制非在职（全脱产学习）研究生（含留学生）。</w:t>
      </w:r>
    </w:p>
    <w:p w:rsidR="000A1A3C" w:rsidRPr="008B5652" w:rsidRDefault="00593CC0" w:rsidP="000A1A3C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2</w:t>
      </w:r>
      <w:r w:rsidR="00027813" w:rsidRPr="008B5652">
        <w:rPr>
          <w:rFonts w:eastAsia="仿宋"/>
          <w:sz w:val="24"/>
        </w:rPr>
        <w:t>、</w:t>
      </w:r>
      <w:r w:rsidR="000A1A3C" w:rsidRPr="008B5652">
        <w:rPr>
          <w:rFonts w:eastAsia="仿宋"/>
          <w:sz w:val="24"/>
        </w:rPr>
        <w:t>热爱社会主义祖国，拥护中国共产党的领导；遵守国家法律法规和学校各项规章制度。</w:t>
      </w:r>
    </w:p>
    <w:p w:rsidR="00F67E7D" w:rsidRPr="008B5652" w:rsidRDefault="00F67E7D" w:rsidP="00F67E7D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3</w:t>
      </w:r>
      <w:r w:rsidR="00027813" w:rsidRPr="008B5652">
        <w:rPr>
          <w:rFonts w:eastAsia="仿宋"/>
          <w:sz w:val="24"/>
        </w:rPr>
        <w:t>、</w:t>
      </w:r>
      <w:r w:rsidRPr="008B5652">
        <w:rPr>
          <w:rFonts w:eastAsia="仿宋"/>
          <w:sz w:val="24"/>
        </w:rPr>
        <w:t>尊敬师长，团结互助，积极参加各项集体活动。</w:t>
      </w:r>
    </w:p>
    <w:p w:rsidR="000A1A3C" w:rsidRPr="008B5652" w:rsidRDefault="00F67E7D" w:rsidP="000A1A3C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4</w:t>
      </w:r>
      <w:r w:rsidR="00027813" w:rsidRPr="008B5652">
        <w:rPr>
          <w:rFonts w:eastAsia="仿宋"/>
          <w:sz w:val="24"/>
        </w:rPr>
        <w:t>、</w:t>
      </w:r>
      <w:r w:rsidR="000A1A3C" w:rsidRPr="008B5652">
        <w:rPr>
          <w:rFonts w:eastAsia="仿宋"/>
          <w:sz w:val="24"/>
        </w:rPr>
        <w:t>学习成绩优良，具有</w:t>
      </w:r>
      <w:r w:rsidRPr="008B5652">
        <w:rPr>
          <w:rFonts w:eastAsia="仿宋"/>
          <w:sz w:val="24"/>
        </w:rPr>
        <w:t>良好</w:t>
      </w:r>
      <w:r w:rsidR="000A1A3C" w:rsidRPr="008B5652">
        <w:rPr>
          <w:rFonts w:eastAsia="仿宋"/>
          <w:sz w:val="24"/>
        </w:rPr>
        <w:t>的诚信意识</w:t>
      </w:r>
      <w:r w:rsidRPr="008B5652">
        <w:rPr>
          <w:rFonts w:eastAsia="仿宋"/>
          <w:sz w:val="24"/>
        </w:rPr>
        <w:t>与</w:t>
      </w:r>
      <w:r w:rsidR="000A1A3C" w:rsidRPr="008B5652">
        <w:rPr>
          <w:rFonts w:eastAsia="仿宋"/>
          <w:sz w:val="24"/>
        </w:rPr>
        <w:t>学术科研道德，勇于创新，科研成果突出。</w:t>
      </w:r>
    </w:p>
    <w:p w:rsidR="000A1A3C" w:rsidRPr="008B5652" w:rsidRDefault="000A1A3C" w:rsidP="000A1A3C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5</w:t>
      </w:r>
      <w:r w:rsidR="00027813" w:rsidRPr="008B5652">
        <w:rPr>
          <w:rFonts w:eastAsia="仿宋"/>
          <w:sz w:val="24"/>
        </w:rPr>
        <w:t>、</w:t>
      </w:r>
      <w:r w:rsidRPr="008B5652">
        <w:rPr>
          <w:rFonts w:eastAsia="仿宋"/>
          <w:sz w:val="24"/>
        </w:rPr>
        <w:t>在校</w:t>
      </w:r>
      <w:r w:rsidR="00BF0DA1" w:rsidRPr="008B5652">
        <w:rPr>
          <w:rFonts w:eastAsia="仿宋"/>
          <w:sz w:val="24"/>
        </w:rPr>
        <w:t>期间获得过以下荣誉者优先参评北京地区高等学校优秀毕业研究生</w:t>
      </w:r>
      <w:r w:rsidR="00375A9B">
        <w:rPr>
          <w:rFonts w:eastAsia="仿宋"/>
          <w:sz w:val="24"/>
        </w:rPr>
        <w:t>（</w:t>
      </w:r>
      <w:r w:rsidR="00375A9B">
        <w:rPr>
          <w:rFonts w:eastAsia="仿宋" w:hint="eastAsia"/>
          <w:sz w:val="24"/>
        </w:rPr>
        <w:t>不含留学生</w:t>
      </w:r>
      <w:r w:rsidR="00375A9B">
        <w:rPr>
          <w:rFonts w:eastAsia="仿宋"/>
          <w:sz w:val="24"/>
        </w:rPr>
        <w:t>）</w:t>
      </w:r>
      <w:r w:rsidR="00BF0DA1" w:rsidRPr="008B5652">
        <w:rPr>
          <w:rFonts w:eastAsia="仿宋"/>
          <w:sz w:val="24"/>
        </w:rPr>
        <w:t>：</w:t>
      </w:r>
      <w:r w:rsidR="00BF0DA1" w:rsidRPr="008B5652">
        <w:rPr>
          <w:rFonts w:eastAsia="仿宋"/>
          <w:sz w:val="24"/>
        </w:rPr>
        <w:t>“</w:t>
      </w:r>
      <w:r w:rsidR="00BF0DA1" w:rsidRPr="008B5652">
        <w:rPr>
          <w:rFonts w:eastAsia="仿宋"/>
          <w:sz w:val="24"/>
        </w:rPr>
        <w:t>校长奖章</w:t>
      </w:r>
      <w:r w:rsidR="00BF0DA1" w:rsidRPr="008B5652">
        <w:rPr>
          <w:rFonts w:eastAsia="仿宋"/>
          <w:sz w:val="24"/>
        </w:rPr>
        <w:t>”</w:t>
      </w:r>
      <w:r w:rsidR="00BF0DA1" w:rsidRPr="008B5652">
        <w:rPr>
          <w:rFonts w:eastAsia="仿宋"/>
          <w:sz w:val="24"/>
        </w:rPr>
        <w:t>、</w:t>
      </w:r>
      <w:r w:rsidR="00BF0DA1" w:rsidRPr="008B5652">
        <w:rPr>
          <w:rFonts w:eastAsia="仿宋"/>
          <w:sz w:val="24"/>
        </w:rPr>
        <w:t>“</w:t>
      </w:r>
      <w:r w:rsidR="00BF0DA1" w:rsidRPr="008B5652">
        <w:rPr>
          <w:rFonts w:eastAsia="仿宋"/>
          <w:sz w:val="24"/>
        </w:rPr>
        <w:t>校长奖学金</w:t>
      </w:r>
      <w:r w:rsidR="00BF0DA1" w:rsidRPr="008B5652">
        <w:rPr>
          <w:rFonts w:eastAsia="仿宋"/>
          <w:sz w:val="24"/>
        </w:rPr>
        <w:t>”</w:t>
      </w:r>
      <w:r w:rsidR="00BF0DA1" w:rsidRPr="008B5652">
        <w:rPr>
          <w:rFonts w:eastAsia="仿宋"/>
          <w:sz w:val="24"/>
        </w:rPr>
        <w:t>、</w:t>
      </w:r>
      <w:r w:rsidRPr="008B5652">
        <w:rPr>
          <w:rFonts w:eastAsia="仿宋"/>
          <w:sz w:val="24"/>
        </w:rPr>
        <w:t>“</w:t>
      </w:r>
      <w:r w:rsidRPr="008B5652">
        <w:rPr>
          <w:rFonts w:eastAsia="仿宋"/>
          <w:sz w:val="24"/>
        </w:rPr>
        <w:t>优秀三好研究生</w:t>
      </w:r>
      <w:r w:rsidRPr="008B5652">
        <w:rPr>
          <w:rFonts w:eastAsia="仿宋"/>
          <w:sz w:val="24"/>
        </w:rPr>
        <w:t>”</w:t>
      </w:r>
      <w:r w:rsidRPr="008B5652">
        <w:rPr>
          <w:rFonts w:eastAsia="仿宋"/>
          <w:sz w:val="24"/>
        </w:rPr>
        <w:t>、</w:t>
      </w:r>
      <w:r w:rsidRPr="008B5652">
        <w:rPr>
          <w:rFonts w:eastAsia="仿宋"/>
          <w:sz w:val="24"/>
        </w:rPr>
        <w:t>“</w:t>
      </w:r>
      <w:r w:rsidRPr="008B5652">
        <w:rPr>
          <w:rFonts w:eastAsia="仿宋"/>
          <w:sz w:val="24"/>
        </w:rPr>
        <w:t>十佳学术之星</w:t>
      </w:r>
      <w:r w:rsidRPr="008B5652">
        <w:rPr>
          <w:rFonts w:eastAsia="仿宋"/>
          <w:sz w:val="24"/>
        </w:rPr>
        <w:t>”</w:t>
      </w:r>
      <w:r w:rsidRPr="008B5652">
        <w:rPr>
          <w:rFonts w:eastAsia="仿宋"/>
          <w:sz w:val="24"/>
        </w:rPr>
        <w:t>；在校期间获得过以下荣誉者优先参评北京科技大学优秀毕业研究生：校级</w:t>
      </w:r>
      <w:r w:rsidRPr="008B5652">
        <w:rPr>
          <w:rFonts w:eastAsia="仿宋"/>
          <w:sz w:val="24"/>
        </w:rPr>
        <w:t>“</w:t>
      </w:r>
      <w:r w:rsidRPr="008B5652">
        <w:rPr>
          <w:rFonts w:eastAsia="仿宋"/>
          <w:sz w:val="24"/>
        </w:rPr>
        <w:t>优秀研究生干部</w:t>
      </w:r>
      <w:r w:rsidRPr="008B5652">
        <w:rPr>
          <w:rFonts w:eastAsia="仿宋"/>
          <w:sz w:val="24"/>
        </w:rPr>
        <w:t>”</w:t>
      </w:r>
      <w:r w:rsidRPr="008B5652">
        <w:rPr>
          <w:rFonts w:eastAsia="仿宋"/>
          <w:sz w:val="24"/>
        </w:rPr>
        <w:t>、</w:t>
      </w:r>
      <w:r w:rsidRPr="008B5652">
        <w:rPr>
          <w:rFonts w:eastAsia="仿宋"/>
          <w:sz w:val="24"/>
        </w:rPr>
        <w:t>“</w:t>
      </w:r>
      <w:r w:rsidRPr="008B5652">
        <w:rPr>
          <w:rFonts w:eastAsia="仿宋"/>
          <w:sz w:val="24"/>
        </w:rPr>
        <w:t>三好研究生</w:t>
      </w:r>
      <w:r w:rsidRPr="008B5652">
        <w:rPr>
          <w:rFonts w:eastAsia="仿宋"/>
          <w:sz w:val="24"/>
        </w:rPr>
        <w:t>”</w:t>
      </w:r>
      <w:r w:rsidRPr="008B5652">
        <w:rPr>
          <w:rFonts w:eastAsia="仿宋"/>
          <w:sz w:val="24"/>
        </w:rPr>
        <w:t>、</w:t>
      </w:r>
      <w:r w:rsidRPr="008B5652">
        <w:rPr>
          <w:rFonts w:eastAsia="仿宋"/>
          <w:sz w:val="24"/>
        </w:rPr>
        <w:t>“</w:t>
      </w:r>
      <w:r w:rsidRPr="008B5652">
        <w:rPr>
          <w:rFonts w:eastAsia="仿宋"/>
          <w:sz w:val="24"/>
        </w:rPr>
        <w:t>十佳学术之星提名</w:t>
      </w:r>
      <w:r w:rsidRPr="008B5652">
        <w:rPr>
          <w:rFonts w:eastAsia="仿宋"/>
          <w:sz w:val="24"/>
        </w:rPr>
        <w:t>”</w:t>
      </w:r>
      <w:r w:rsidRPr="008B5652">
        <w:rPr>
          <w:rFonts w:eastAsia="仿宋"/>
          <w:sz w:val="24"/>
        </w:rPr>
        <w:t>，或科研成果经两名以上专家评议具有较高学术水平。</w:t>
      </w:r>
    </w:p>
    <w:p w:rsidR="00027813" w:rsidRPr="008B5652" w:rsidRDefault="003F24FC" w:rsidP="000A1A3C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6</w:t>
      </w:r>
      <w:r w:rsidR="00027813" w:rsidRPr="008B5652">
        <w:rPr>
          <w:rFonts w:eastAsia="仿宋"/>
          <w:sz w:val="24"/>
        </w:rPr>
        <w:t>、</w:t>
      </w:r>
      <w:r w:rsidR="000A1A3C" w:rsidRPr="008B5652">
        <w:rPr>
          <w:rFonts w:eastAsia="仿宋"/>
          <w:sz w:val="24"/>
        </w:rPr>
        <w:t>在校期间，未受到过行政或党、团组织警告以上处分。</w:t>
      </w:r>
    </w:p>
    <w:p w:rsidR="00094146" w:rsidRPr="008B5652" w:rsidRDefault="00FB2FA7" w:rsidP="000A1A3C">
      <w:pPr>
        <w:spacing w:line="360" w:lineRule="auto"/>
        <w:ind w:firstLineChars="200" w:firstLine="515"/>
        <w:outlineLvl w:val="0"/>
        <w:rPr>
          <w:rFonts w:eastAsia="仿宋"/>
          <w:b/>
          <w:sz w:val="24"/>
        </w:rPr>
      </w:pPr>
      <w:r w:rsidRPr="008B5652">
        <w:rPr>
          <w:rFonts w:eastAsia="仿宋"/>
          <w:b/>
          <w:sz w:val="24"/>
        </w:rPr>
        <w:t>二</w:t>
      </w:r>
      <w:r w:rsidR="00094146" w:rsidRPr="008B5652">
        <w:rPr>
          <w:rFonts w:eastAsia="仿宋"/>
          <w:b/>
          <w:sz w:val="24"/>
        </w:rPr>
        <w:t>、</w:t>
      </w:r>
      <w:r w:rsidR="000A1A3C" w:rsidRPr="008B5652">
        <w:rPr>
          <w:rFonts w:eastAsia="仿宋"/>
          <w:b/>
          <w:sz w:val="24"/>
        </w:rPr>
        <w:t>评选</w:t>
      </w:r>
      <w:r w:rsidR="00F67E7D" w:rsidRPr="008B5652">
        <w:rPr>
          <w:rFonts w:eastAsia="仿宋"/>
          <w:b/>
          <w:sz w:val="24"/>
        </w:rPr>
        <w:t>类别及名额分配</w:t>
      </w:r>
    </w:p>
    <w:p w:rsidR="000A1A3C" w:rsidRPr="008B5652" w:rsidRDefault="000A1A3C" w:rsidP="00542DFB">
      <w:pPr>
        <w:spacing w:line="360" w:lineRule="auto"/>
        <w:ind w:firstLineChars="200" w:firstLine="514"/>
        <w:jc w:val="left"/>
        <w:rPr>
          <w:rFonts w:eastAsia="仿宋" w:hint="eastAsia"/>
          <w:sz w:val="24"/>
        </w:rPr>
      </w:pPr>
      <w:r w:rsidRPr="008B5652">
        <w:rPr>
          <w:rFonts w:eastAsia="仿宋"/>
          <w:sz w:val="24"/>
        </w:rPr>
        <w:t>北京地区高等学校优秀毕业研究生</w:t>
      </w:r>
      <w:r w:rsidR="00F67E7D" w:rsidRPr="008B5652">
        <w:rPr>
          <w:rFonts w:eastAsia="仿宋"/>
          <w:sz w:val="24"/>
        </w:rPr>
        <w:t>和北京科技大学优秀毕业研究生的</w:t>
      </w:r>
      <w:r w:rsidRPr="008B5652">
        <w:rPr>
          <w:rFonts w:eastAsia="仿宋"/>
          <w:sz w:val="24"/>
        </w:rPr>
        <w:t>名额</w:t>
      </w:r>
      <w:r w:rsidR="00CD362A">
        <w:rPr>
          <w:rFonts w:eastAsia="仿宋"/>
          <w:sz w:val="24"/>
        </w:rPr>
        <w:t>分配</w:t>
      </w:r>
      <w:r w:rsidR="00CD362A">
        <w:rPr>
          <w:rFonts w:eastAsia="仿宋" w:hint="eastAsia"/>
          <w:sz w:val="24"/>
        </w:rPr>
        <w:t>已通知</w:t>
      </w:r>
      <w:r w:rsidR="00CD362A">
        <w:rPr>
          <w:rFonts w:eastAsia="仿宋"/>
          <w:sz w:val="24"/>
        </w:rPr>
        <w:t>各班。</w:t>
      </w:r>
    </w:p>
    <w:p w:rsidR="000A1A3C" w:rsidRPr="008B5652" w:rsidRDefault="000A1A3C" w:rsidP="000A1A3C">
      <w:pPr>
        <w:spacing w:line="360" w:lineRule="auto"/>
        <w:ind w:firstLineChars="200" w:firstLine="515"/>
        <w:outlineLvl w:val="0"/>
        <w:rPr>
          <w:rFonts w:eastAsia="仿宋"/>
          <w:b/>
          <w:sz w:val="24"/>
        </w:rPr>
      </w:pPr>
      <w:r w:rsidRPr="008B5652">
        <w:rPr>
          <w:rFonts w:eastAsia="仿宋"/>
          <w:b/>
          <w:sz w:val="24"/>
        </w:rPr>
        <w:t>三、工作安排</w:t>
      </w:r>
    </w:p>
    <w:p w:rsidR="000A1A3C" w:rsidRPr="008B5652" w:rsidRDefault="000A1A3C" w:rsidP="00542DFB">
      <w:pPr>
        <w:spacing w:line="360" w:lineRule="auto"/>
        <w:ind w:firstLineChars="200" w:firstLine="514"/>
        <w:jc w:val="left"/>
        <w:rPr>
          <w:rFonts w:eastAsia="仿宋"/>
          <w:sz w:val="24"/>
        </w:rPr>
      </w:pPr>
      <w:r w:rsidRPr="008B5652">
        <w:rPr>
          <w:rFonts w:eastAsia="仿宋"/>
          <w:sz w:val="24"/>
        </w:rPr>
        <w:t>评选工作</w:t>
      </w:r>
      <w:r w:rsidR="00AC65F0">
        <w:rPr>
          <w:rFonts w:eastAsia="仿宋" w:hint="eastAsia"/>
          <w:sz w:val="24"/>
        </w:rPr>
        <w:t>可</w:t>
      </w:r>
      <w:r w:rsidRPr="008B5652">
        <w:rPr>
          <w:rFonts w:eastAsia="仿宋"/>
          <w:sz w:val="24"/>
        </w:rPr>
        <w:t>结合</w:t>
      </w:r>
      <w:r w:rsidR="00F67E7D" w:rsidRPr="008B5652">
        <w:rPr>
          <w:rFonts w:eastAsia="仿宋"/>
          <w:sz w:val="24"/>
        </w:rPr>
        <w:t>毕业教育、</w:t>
      </w:r>
      <w:r w:rsidRPr="008B5652">
        <w:rPr>
          <w:rFonts w:eastAsia="仿宋"/>
          <w:sz w:val="24"/>
        </w:rPr>
        <w:t>毕业鉴定、论文答辩</w:t>
      </w:r>
      <w:r w:rsidR="00AC65F0">
        <w:rPr>
          <w:rFonts w:eastAsia="仿宋" w:hint="eastAsia"/>
          <w:sz w:val="24"/>
        </w:rPr>
        <w:t>等</w:t>
      </w:r>
      <w:r w:rsidRPr="008B5652">
        <w:rPr>
          <w:rFonts w:eastAsia="仿宋"/>
          <w:sz w:val="24"/>
        </w:rPr>
        <w:t>进行，由各单位组织实施</w:t>
      </w:r>
      <w:r w:rsidR="00F67E7D" w:rsidRPr="008B5652">
        <w:rPr>
          <w:rFonts w:eastAsia="仿宋"/>
          <w:sz w:val="24"/>
        </w:rPr>
        <w:t>，做到严格</w:t>
      </w:r>
      <w:r w:rsidRPr="008B5652">
        <w:rPr>
          <w:rFonts w:eastAsia="仿宋"/>
          <w:sz w:val="24"/>
        </w:rPr>
        <w:t>标准，宁缺毋滥</w:t>
      </w:r>
      <w:r w:rsidR="00F67E7D" w:rsidRPr="008B5652">
        <w:rPr>
          <w:rFonts w:eastAsia="仿宋"/>
          <w:sz w:val="24"/>
        </w:rPr>
        <w:t>，</w:t>
      </w:r>
      <w:r w:rsidRPr="008B5652">
        <w:rPr>
          <w:rFonts w:eastAsia="仿宋"/>
          <w:sz w:val="24"/>
        </w:rPr>
        <w:t>经研究生工作部审核后报学校批准</w:t>
      </w:r>
      <w:r w:rsidR="00470362" w:rsidRPr="008B5652">
        <w:rPr>
          <w:rFonts w:eastAsia="仿宋"/>
          <w:sz w:val="24"/>
        </w:rPr>
        <w:t>并归档</w:t>
      </w:r>
      <w:r w:rsidR="00F67E7D" w:rsidRPr="008B5652">
        <w:rPr>
          <w:rFonts w:eastAsia="仿宋"/>
          <w:sz w:val="24"/>
        </w:rPr>
        <w:t>。</w:t>
      </w:r>
      <w:r w:rsidR="00470362" w:rsidRPr="008B5652">
        <w:rPr>
          <w:rFonts w:eastAsia="仿宋"/>
          <w:sz w:val="24"/>
        </w:rPr>
        <w:t>时间安排如下：</w:t>
      </w:r>
    </w:p>
    <w:p w:rsidR="00470362" w:rsidRPr="008B5652" w:rsidRDefault="003F24FC" w:rsidP="00470362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1</w:t>
      </w:r>
      <w:r w:rsidR="00027813" w:rsidRPr="008B5652">
        <w:rPr>
          <w:rFonts w:eastAsia="仿宋"/>
          <w:sz w:val="24"/>
        </w:rPr>
        <w:t>、</w:t>
      </w:r>
      <w:r w:rsidR="00027813" w:rsidRPr="008B5652">
        <w:rPr>
          <w:rFonts w:eastAsia="仿宋"/>
          <w:sz w:val="24"/>
        </w:rPr>
        <w:t>12</w:t>
      </w:r>
      <w:r w:rsidR="00470362" w:rsidRPr="008B5652">
        <w:rPr>
          <w:rFonts w:eastAsia="仿宋"/>
          <w:sz w:val="24"/>
        </w:rPr>
        <w:t>月</w:t>
      </w:r>
      <w:r w:rsidR="00CD362A">
        <w:rPr>
          <w:rFonts w:eastAsia="仿宋"/>
          <w:sz w:val="24"/>
        </w:rPr>
        <w:t>7</w:t>
      </w:r>
      <w:r w:rsidR="00470362" w:rsidRPr="008B5652">
        <w:rPr>
          <w:rFonts w:eastAsia="仿宋"/>
          <w:sz w:val="24"/>
        </w:rPr>
        <w:t>日前</w:t>
      </w:r>
      <w:r w:rsidR="00F67E7D" w:rsidRPr="008B5652">
        <w:rPr>
          <w:rFonts w:eastAsia="仿宋"/>
          <w:sz w:val="24"/>
        </w:rPr>
        <w:t>：</w:t>
      </w:r>
      <w:r w:rsidR="00470362" w:rsidRPr="008B5652">
        <w:rPr>
          <w:rFonts w:eastAsia="仿宋"/>
          <w:sz w:val="24"/>
        </w:rPr>
        <w:t>各单位组织申报工作，确定推荐名单，填写《北京市普通高等学校优秀毕业生汇总表》（附件</w:t>
      </w:r>
      <w:r w:rsidR="00E513AB">
        <w:rPr>
          <w:rFonts w:eastAsia="仿宋"/>
          <w:sz w:val="24"/>
        </w:rPr>
        <w:t>1</w:t>
      </w:r>
      <w:r w:rsidR="00470362" w:rsidRPr="008B5652">
        <w:rPr>
          <w:rFonts w:eastAsia="仿宋"/>
          <w:sz w:val="24"/>
        </w:rPr>
        <w:t>）、《北京科技大学优秀毕业研究生汇总表》（附件</w:t>
      </w:r>
      <w:r w:rsidR="00E513AB">
        <w:rPr>
          <w:rFonts w:eastAsia="仿宋"/>
          <w:sz w:val="24"/>
        </w:rPr>
        <w:t>2</w:t>
      </w:r>
      <w:r w:rsidR="00470362" w:rsidRPr="008B5652">
        <w:rPr>
          <w:rFonts w:eastAsia="仿宋"/>
          <w:sz w:val="24"/>
        </w:rPr>
        <w:t>）、《北京市普通高等学校优秀毕业研究生登记表》（附件</w:t>
      </w:r>
      <w:r w:rsidR="00E513AB">
        <w:rPr>
          <w:rFonts w:eastAsia="仿宋"/>
          <w:sz w:val="24"/>
        </w:rPr>
        <w:t>3</w:t>
      </w:r>
      <w:r w:rsidR="00470362" w:rsidRPr="008B5652">
        <w:rPr>
          <w:rFonts w:eastAsia="仿宋"/>
          <w:sz w:val="24"/>
        </w:rPr>
        <w:t>）和《北京科技大学优秀毕业研究生登记表》（附件</w:t>
      </w:r>
      <w:r w:rsidR="00E513AB">
        <w:rPr>
          <w:rFonts w:eastAsia="仿宋"/>
          <w:sz w:val="24"/>
        </w:rPr>
        <w:t>4</w:t>
      </w:r>
      <w:r w:rsidR="00470362" w:rsidRPr="008B5652">
        <w:rPr>
          <w:rFonts w:eastAsia="仿宋"/>
          <w:sz w:val="24"/>
        </w:rPr>
        <w:t>），</w:t>
      </w:r>
      <w:r w:rsidR="00F67E7D" w:rsidRPr="008B5652">
        <w:rPr>
          <w:rFonts w:eastAsia="仿宋"/>
          <w:sz w:val="24"/>
        </w:rPr>
        <w:t>并</w:t>
      </w:r>
      <w:r w:rsidR="00470362" w:rsidRPr="008B5652">
        <w:rPr>
          <w:rFonts w:eastAsia="仿宋"/>
          <w:sz w:val="24"/>
        </w:rPr>
        <w:t>将汇总表的电子版、纸质版和登记表的纸质版报</w:t>
      </w:r>
      <w:r w:rsidR="00CD362A">
        <w:rPr>
          <w:rFonts w:eastAsia="仿宋" w:hint="eastAsia"/>
          <w:sz w:val="24"/>
        </w:rPr>
        <w:t>以班为单位交到辅导员处。</w:t>
      </w:r>
    </w:p>
    <w:p w:rsidR="00470362" w:rsidRPr="008B5652" w:rsidRDefault="003F24FC" w:rsidP="00470362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t>2</w:t>
      </w:r>
      <w:r w:rsidR="00027813" w:rsidRPr="008B5652">
        <w:rPr>
          <w:rFonts w:eastAsia="仿宋"/>
          <w:sz w:val="24"/>
        </w:rPr>
        <w:t>、</w:t>
      </w:r>
      <w:r w:rsidR="00027813" w:rsidRPr="008B5652">
        <w:rPr>
          <w:rFonts w:eastAsia="仿宋"/>
          <w:sz w:val="24"/>
        </w:rPr>
        <w:t>12</w:t>
      </w:r>
      <w:r w:rsidR="00470362" w:rsidRPr="008B5652">
        <w:rPr>
          <w:rFonts w:eastAsia="仿宋"/>
          <w:sz w:val="24"/>
        </w:rPr>
        <w:t>月</w:t>
      </w:r>
      <w:r w:rsidR="000758AF">
        <w:rPr>
          <w:rFonts w:eastAsia="仿宋"/>
          <w:sz w:val="24"/>
        </w:rPr>
        <w:t>13</w:t>
      </w:r>
      <w:r w:rsidR="00470362" w:rsidRPr="008B5652">
        <w:rPr>
          <w:rFonts w:eastAsia="仿宋"/>
          <w:sz w:val="24"/>
        </w:rPr>
        <w:t>-</w:t>
      </w:r>
      <w:r w:rsidR="00027813" w:rsidRPr="008B5652">
        <w:rPr>
          <w:rFonts w:eastAsia="仿宋"/>
          <w:sz w:val="24"/>
        </w:rPr>
        <w:t>1</w:t>
      </w:r>
      <w:r w:rsidR="000758AF">
        <w:rPr>
          <w:rFonts w:eastAsia="仿宋"/>
          <w:sz w:val="24"/>
        </w:rPr>
        <w:t>5</w:t>
      </w:r>
      <w:r w:rsidR="00470362" w:rsidRPr="008B5652">
        <w:rPr>
          <w:rFonts w:eastAsia="仿宋"/>
          <w:sz w:val="24"/>
        </w:rPr>
        <w:t>日</w:t>
      </w:r>
      <w:r w:rsidR="00F67E7D" w:rsidRPr="008B5652">
        <w:rPr>
          <w:rFonts w:eastAsia="仿宋"/>
          <w:sz w:val="24"/>
        </w:rPr>
        <w:t>：研究生工作部</w:t>
      </w:r>
      <w:r w:rsidR="00470362" w:rsidRPr="008B5652">
        <w:rPr>
          <w:rFonts w:eastAsia="仿宋"/>
          <w:sz w:val="24"/>
        </w:rPr>
        <w:t>审核并确定初步获奖名单。</w:t>
      </w:r>
    </w:p>
    <w:p w:rsidR="00470362" w:rsidRPr="008B5652" w:rsidRDefault="00470362" w:rsidP="00470362">
      <w:pPr>
        <w:spacing w:line="360" w:lineRule="auto"/>
        <w:ind w:firstLineChars="200" w:firstLine="514"/>
        <w:outlineLvl w:val="0"/>
        <w:rPr>
          <w:rFonts w:eastAsia="仿宋"/>
          <w:sz w:val="24"/>
        </w:rPr>
      </w:pPr>
      <w:r w:rsidRPr="008B5652">
        <w:rPr>
          <w:rFonts w:eastAsia="仿宋"/>
          <w:sz w:val="24"/>
        </w:rPr>
        <w:lastRenderedPageBreak/>
        <w:t>3</w:t>
      </w:r>
      <w:r w:rsidR="00027813" w:rsidRPr="008B5652">
        <w:rPr>
          <w:rFonts w:eastAsia="仿宋"/>
          <w:sz w:val="24"/>
        </w:rPr>
        <w:t>、</w:t>
      </w:r>
      <w:r w:rsidR="00027813" w:rsidRPr="008B5652">
        <w:rPr>
          <w:rFonts w:eastAsia="仿宋"/>
          <w:sz w:val="24"/>
        </w:rPr>
        <w:t>12</w:t>
      </w:r>
      <w:r w:rsidRPr="008B5652">
        <w:rPr>
          <w:rFonts w:eastAsia="仿宋"/>
          <w:sz w:val="24"/>
        </w:rPr>
        <w:t>月</w:t>
      </w:r>
      <w:r w:rsidR="00027813" w:rsidRPr="008B5652">
        <w:rPr>
          <w:rFonts w:eastAsia="仿宋"/>
          <w:sz w:val="24"/>
        </w:rPr>
        <w:t>1</w:t>
      </w:r>
      <w:r w:rsidR="000758AF">
        <w:rPr>
          <w:rFonts w:eastAsia="仿宋"/>
          <w:sz w:val="24"/>
        </w:rPr>
        <w:t>6</w:t>
      </w:r>
      <w:r w:rsidR="00F67E7D" w:rsidRPr="008B5652">
        <w:rPr>
          <w:rFonts w:eastAsia="仿宋"/>
          <w:sz w:val="24"/>
        </w:rPr>
        <w:t>-</w:t>
      </w:r>
      <w:r w:rsidR="00027813" w:rsidRPr="008B5652">
        <w:rPr>
          <w:rFonts w:eastAsia="仿宋"/>
          <w:sz w:val="24"/>
        </w:rPr>
        <w:t>2</w:t>
      </w:r>
      <w:r w:rsidR="000758AF">
        <w:rPr>
          <w:rFonts w:eastAsia="仿宋"/>
          <w:sz w:val="24"/>
        </w:rPr>
        <w:t>2</w:t>
      </w:r>
      <w:r w:rsidRPr="008B5652">
        <w:rPr>
          <w:rFonts w:eastAsia="仿宋"/>
          <w:sz w:val="24"/>
        </w:rPr>
        <w:t>日</w:t>
      </w:r>
      <w:r w:rsidR="00F67E7D" w:rsidRPr="008B5652">
        <w:rPr>
          <w:rFonts w:eastAsia="仿宋"/>
          <w:sz w:val="24"/>
        </w:rPr>
        <w:t>：</w:t>
      </w:r>
      <w:r w:rsidRPr="008B5652">
        <w:rPr>
          <w:rFonts w:eastAsia="仿宋"/>
          <w:sz w:val="24"/>
        </w:rPr>
        <w:t>公示并确定评选结果，上报北京市名单。</w:t>
      </w:r>
    </w:p>
    <w:p w:rsidR="00470362" w:rsidRPr="008B5652" w:rsidRDefault="00470362" w:rsidP="00470362">
      <w:pPr>
        <w:spacing w:line="360" w:lineRule="auto"/>
        <w:ind w:firstLineChars="200" w:firstLine="515"/>
        <w:rPr>
          <w:rFonts w:eastAsia="仿宋_GB2312"/>
          <w:b/>
          <w:sz w:val="24"/>
        </w:rPr>
      </w:pPr>
    </w:p>
    <w:p w:rsidR="00470362" w:rsidRPr="008B5652" w:rsidRDefault="00470362" w:rsidP="00470362">
      <w:pPr>
        <w:spacing w:line="360" w:lineRule="auto"/>
        <w:ind w:firstLineChars="200" w:firstLine="515"/>
        <w:rPr>
          <w:rFonts w:eastAsia="仿宋" w:hint="eastAsia"/>
          <w:sz w:val="24"/>
        </w:rPr>
      </w:pPr>
      <w:r w:rsidRPr="008B5652">
        <w:rPr>
          <w:rFonts w:eastAsia="仿宋"/>
          <w:b/>
          <w:sz w:val="24"/>
        </w:rPr>
        <w:t>联系人：</w:t>
      </w:r>
      <w:r w:rsidR="00E513AB">
        <w:rPr>
          <w:rFonts w:eastAsia="仿宋" w:hint="eastAsia"/>
          <w:sz w:val="24"/>
        </w:rPr>
        <w:t>王旭</w:t>
      </w:r>
    </w:p>
    <w:p w:rsidR="00470362" w:rsidRPr="008B5652" w:rsidRDefault="00470362" w:rsidP="00470362">
      <w:pPr>
        <w:spacing w:line="360" w:lineRule="auto"/>
        <w:ind w:firstLineChars="200" w:firstLine="515"/>
        <w:rPr>
          <w:rFonts w:eastAsia="仿宋"/>
          <w:sz w:val="24"/>
        </w:rPr>
      </w:pPr>
      <w:r w:rsidRPr="008B5652">
        <w:rPr>
          <w:rFonts w:eastAsia="仿宋"/>
          <w:b/>
          <w:sz w:val="24"/>
        </w:rPr>
        <w:t>电</w:t>
      </w:r>
      <w:r w:rsidRPr="008B5652">
        <w:rPr>
          <w:rFonts w:eastAsia="仿宋"/>
          <w:b/>
          <w:sz w:val="24"/>
        </w:rPr>
        <w:t xml:space="preserve">  </w:t>
      </w:r>
      <w:r w:rsidRPr="008B5652">
        <w:rPr>
          <w:rFonts w:eastAsia="仿宋"/>
          <w:b/>
          <w:sz w:val="24"/>
        </w:rPr>
        <w:t>话：</w:t>
      </w:r>
      <w:r w:rsidRPr="008B5652">
        <w:rPr>
          <w:rFonts w:eastAsia="仿宋"/>
          <w:sz w:val="24"/>
        </w:rPr>
        <w:t>6233</w:t>
      </w:r>
      <w:r w:rsidR="00E513AB">
        <w:rPr>
          <w:rFonts w:eastAsia="仿宋"/>
          <w:sz w:val="24"/>
        </w:rPr>
        <w:t>2930</w:t>
      </w:r>
    </w:p>
    <w:p w:rsidR="00470362" w:rsidRPr="008B5652" w:rsidRDefault="00470362" w:rsidP="00470362">
      <w:pPr>
        <w:spacing w:line="360" w:lineRule="auto"/>
        <w:ind w:firstLineChars="200" w:firstLine="515"/>
        <w:rPr>
          <w:rFonts w:eastAsia="仿宋"/>
          <w:sz w:val="24"/>
        </w:rPr>
      </w:pPr>
      <w:proofErr w:type="gramStart"/>
      <w:r w:rsidRPr="008B5652">
        <w:rPr>
          <w:rFonts w:eastAsia="仿宋"/>
          <w:b/>
          <w:sz w:val="24"/>
        </w:rPr>
        <w:t>邮</w:t>
      </w:r>
      <w:proofErr w:type="gramEnd"/>
      <w:r w:rsidRPr="008B5652">
        <w:rPr>
          <w:rFonts w:eastAsia="仿宋"/>
          <w:b/>
          <w:sz w:val="24"/>
        </w:rPr>
        <w:t xml:space="preserve">  </w:t>
      </w:r>
      <w:r w:rsidRPr="008B5652">
        <w:rPr>
          <w:rFonts w:eastAsia="仿宋"/>
          <w:b/>
          <w:sz w:val="24"/>
        </w:rPr>
        <w:t>箱：</w:t>
      </w:r>
      <w:r w:rsidR="00E513AB">
        <w:rPr>
          <w:rFonts w:eastAsia="仿宋"/>
          <w:sz w:val="24"/>
        </w:rPr>
        <w:t>wangxu1518@126.com</w:t>
      </w:r>
    </w:p>
    <w:p w:rsidR="00470362" w:rsidRPr="008B5652" w:rsidRDefault="00470362" w:rsidP="00470362">
      <w:pPr>
        <w:spacing w:line="480" w:lineRule="exact"/>
        <w:ind w:firstLineChars="200" w:firstLine="514"/>
        <w:jc w:val="right"/>
        <w:rPr>
          <w:rFonts w:eastAsia="仿宋"/>
          <w:sz w:val="24"/>
        </w:rPr>
      </w:pPr>
    </w:p>
    <w:p w:rsidR="00470362" w:rsidRPr="008B5652" w:rsidRDefault="00470362" w:rsidP="00470362">
      <w:pPr>
        <w:spacing w:line="480" w:lineRule="exact"/>
        <w:ind w:firstLineChars="200" w:firstLine="515"/>
        <w:rPr>
          <w:rFonts w:eastAsia="仿宋"/>
          <w:b/>
          <w:sz w:val="24"/>
        </w:rPr>
      </w:pPr>
      <w:r w:rsidRPr="008B5652">
        <w:rPr>
          <w:rFonts w:eastAsia="仿宋"/>
          <w:b/>
          <w:sz w:val="24"/>
        </w:rPr>
        <w:t>附件：</w:t>
      </w:r>
    </w:p>
    <w:p w:rsidR="00470362" w:rsidRPr="008B5652" w:rsidRDefault="00470362" w:rsidP="00470362">
      <w:pPr>
        <w:spacing w:line="480" w:lineRule="exact"/>
        <w:ind w:firstLineChars="200" w:firstLine="514"/>
        <w:rPr>
          <w:rFonts w:eastAsia="仿宋"/>
          <w:color w:val="000000"/>
          <w:sz w:val="24"/>
        </w:rPr>
      </w:pPr>
      <w:r w:rsidRPr="008B5652">
        <w:rPr>
          <w:rFonts w:eastAsia="仿宋"/>
          <w:sz w:val="24"/>
        </w:rPr>
        <w:t>1</w:t>
      </w:r>
      <w:r w:rsidRPr="008B5652">
        <w:rPr>
          <w:rFonts w:eastAsia="仿宋"/>
          <w:sz w:val="24"/>
        </w:rPr>
        <w:t>．</w:t>
      </w:r>
      <w:r w:rsidRPr="008B5652">
        <w:rPr>
          <w:rFonts w:eastAsia="仿宋"/>
          <w:color w:val="000000"/>
          <w:sz w:val="24"/>
        </w:rPr>
        <w:t>北京市普通高等学校优秀毕业生汇总表</w:t>
      </w:r>
    </w:p>
    <w:p w:rsidR="00470362" w:rsidRPr="008B5652" w:rsidRDefault="009D6DB3" w:rsidP="00470362">
      <w:pPr>
        <w:spacing w:line="480" w:lineRule="exact"/>
        <w:ind w:firstLineChars="200" w:firstLine="514"/>
        <w:rPr>
          <w:rFonts w:eastAsia="仿宋"/>
          <w:sz w:val="24"/>
        </w:rPr>
      </w:pPr>
      <w:r>
        <w:rPr>
          <w:rFonts w:eastAsia="仿宋"/>
          <w:sz w:val="24"/>
        </w:rPr>
        <w:t>2</w:t>
      </w:r>
      <w:r w:rsidR="00470362" w:rsidRPr="008B5652">
        <w:rPr>
          <w:rFonts w:eastAsia="仿宋"/>
          <w:sz w:val="24"/>
        </w:rPr>
        <w:t>．</w:t>
      </w:r>
      <w:r w:rsidR="00470362" w:rsidRPr="008B5652">
        <w:rPr>
          <w:rFonts w:eastAsia="仿宋"/>
          <w:color w:val="000000"/>
          <w:sz w:val="24"/>
        </w:rPr>
        <w:t>北京科技大学优秀毕业研究生汇总表</w:t>
      </w:r>
    </w:p>
    <w:p w:rsidR="00470362" w:rsidRPr="008B5652" w:rsidRDefault="009D6DB3" w:rsidP="00470362">
      <w:pPr>
        <w:spacing w:line="480" w:lineRule="exact"/>
        <w:ind w:firstLineChars="200" w:firstLine="514"/>
        <w:rPr>
          <w:rFonts w:eastAsia="仿宋"/>
          <w:sz w:val="24"/>
        </w:rPr>
      </w:pPr>
      <w:r>
        <w:rPr>
          <w:rFonts w:eastAsia="仿宋"/>
          <w:sz w:val="24"/>
        </w:rPr>
        <w:t>3</w:t>
      </w:r>
      <w:r w:rsidR="00470362" w:rsidRPr="008B5652">
        <w:rPr>
          <w:rFonts w:eastAsia="仿宋"/>
          <w:sz w:val="24"/>
        </w:rPr>
        <w:t>．</w:t>
      </w:r>
      <w:r w:rsidR="00470362" w:rsidRPr="008B5652">
        <w:rPr>
          <w:rFonts w:eastAsia="仿宋"/>
          <w:color w:val="000000"/>
          <w:sz w:val="24"/>
        </w:rPr>
        <w:t>北京市普通高等学校优秀毕业生</w:t>
      </w:r>
      <w:r w:rsidR="00470362" w:rsidRPr="008B5652">
        <w:rPr>
          <w:rFonts w:eastAsia="仿宋"/>
          <w:sz w:val="24"/>
        </w:rPr>
        <w:t>登记表</w:t>
      </w:r>
    </w:p>
    <w:p w:rsidR="00470362" w:rsidRPr="008B5652" w:rsidRDefault="009D6DB3" w:rsidP="00470362">
      <w:pPr>
        <w:spacing w:line="480" w:lineRule="exact"/>
        <w:ind w:firstLineChars="200" w:firstLine="514"/>
        <w:rPr>
          <w:rFonts w:eastAsia="仿宋"/>
          <w:sz w:val="24"/>
        </w:rPr>
      </w:pPr>
      <w:r>
        <w:rPr>
          <w:rFonts w:eastAsia="仿宋"/>
          <w:sz w:val="24"/>
        </w:rPr>
        <w:t>4</w:t>
      </w:r>
      <w:r w:rsidR="00470362" w:rsidRPr="008B5652">
        <w:rPr>
          <w:rFonts w:eastAsia="仿宋"/>
          <w:sz w:val="24"/>
        </w:rPr>
        <w:t>．</w:t>
      </w:r>
      <w:r w:rsidR="00470362" w:rsidRPr="008B5652">
        <w:rPr>
          <w:rFonts w:eastAsia="仿宋"/>
          <w:color w:val="000000"/>
          <w:sz w:val="24"/>
        </w:rPr>
        <w:t>北京科技大学优秀毕业研究生</w:t>
      </w:r>
      <w:r w:rsidR="00470362" w:rsidRPr="008B5652">
        <w:rPr>
          <w:rFonts w:eastAsia="仿宋"/>
          <w:sz w:val="24"/>
        </w:rPr>
        <w:t>登记表</w:t>
      </w:r>
    </w:p>
    <w:p w:rsidR="00F53CB3" w:rsidRPr="008B5652" w:rsidRDefault="00F53CB3" w:rsidP="00470362">
      <w:pPr>
        <w:spacing w:line="480" w:lineRule="exact"/>
        <w:ind w:firstLineChars="200" w:firstLine="514"/>
        <w:rPr>
          <w:rFonts w:eastAsia="仿宋"/>
          <w:sz w:val="24"/>
        </w:rPr>
      </w:pPr>
    </w:p>
    <w:p w:rsidR="00F53CB3" w:rsidRPr="008B5652" w:rsidRDefault="00F53CB3" w:rsidP="00470362">
      <w:pPr>
        <w:spacing w:line="480" w:lineRule="exact"/>
        <w:ind w:firstLineChars="200" w:firstLine="514"/>
        <w:rPr>
          <w:rFonts w:eastAsia="仿宋"/>
          <w:sz w:val="24"/>
        </w:rPr>
      </w:pPr>
    </w:p>
    <w:p w:rsidR="00F53CB3" w:rsidRPr="009D6DB3" w:rsidRDefault="00F53CB3" w:rsidP="00470362">
      <w:pPr>
        <w:spacing w:line="480" w:lineRule="exact"/>
        <w:ind w:firstLineChars="200" w:firstLine="514"/>
        <w:rPr>
          <w:rFonts w:eastAsia="仿宋"/>
          <w:sz w:val="24"/>
        </w:rPr>
      </w:pPr>
    </w:p>
    <w:p w:rsidR="00F53CB3" w:rsidRPr="008B5652" w:rsidRDefault="00F53CB3" w:rsidP="00470362">
      <w:pPr>
        <w:spacing w:line="480" w:lineRule="exact"/>
        <w:ind w:firstLineChars="200" w:firstLine="514"/>
        <w:rPr>
          <w:rFonts w:eastAsia="仿宋"/>
          <w:sz w:val="24"/>
        </w:rPr>
      </w:pPr>
    </w:p>
    <w:p w:rsidR="00470362" w:rsidRPr="008B5652" w:rsidRDefault="00470362" w:rsidP="00470362">
      <w:pPr>
        <w:spacing w:line="480" w:lineRule="exact"/>
        <w:ind w:right="754" w:firstLineChars="200" w:firstLine="515"/>
        <w:jc w:val="right"/>
        <w:rPr>
          <w:rFonts w:eastAsia="仿宋"/>
          <w:b/>
          <w:sz w:val="24"/>
        </w:rPr>
      </w:pPr>
    </w:p>
    <w:p w:rsidR="00470362" w:rsidRPr="008B5652" w:rsidRDefault="00470362" w:rsidP="00470362">
      <w:pPr>
        <w:spacing w:line="480" w:lineRule="exact"/>
        <w:ind w:right="754" w:firstLineChars="200" w:firstLine="515"/>
        <w:jc w:val="right"/>
        <w:rPr>
          <w:rFonts w:eastAsia="仿宋"/>
          <w:b/>
          <w:sz w:val="24"/>
        </w:rPr>
      </w:pPr>
    </w:p>
    <w:p w:rsidR="00470362" w:rsidRPr="008B5652" w:rsidRDefault="00C143E9" w:rsidP="00470362">
      <w:pPr>
        <w:spacing w:line="480" w:lineRule="exact"/>
        <w:ind w:right="754" w:firstLineChars="200" w:firstLine="515"/>
        <w:jc w:val="right"/>
        <w:rPr>
          <w:rFonts w:eastAsia="仿宋" w:hint="eastAsia"/>
          <w:b/>
          <w:sz w:val="24"/>
        </w:rPr>
      </w:pPr>
      <w:r>
        <w:rPr>
          <w:rFonts w:eastAsia="仿宋" w:hint="eastAsia"/>
          <w:b/>
          <w:sz w:val="24"/>
        </w:rPr>
        <w:t>自动化学院</w:t>
      </w:r>
    </w:p>
    <w:p w:rsidR="00470362" w:rsidRPr="008B5652" w:rsidRDefault="007D2631" w:rsidP="00470362">
      <w:pPr>
        <w:spacing w:line="480" w:lineRule="exact"/>
        <w:ind w:right="754" w:firstLineChars="200" w:firstLine="515"/>
        <w:jc w:val="right"/>
        <w:rPr>
          <w:rFonts w:eastAsia="仿宋"/>
          <w:sz w:val="24"/>
        </w:rPr>
      </w:pPr>
      <w:r w:rsidRPr="008B5652">
        <w:rPr>
          <w:rFonts w:eastAsia="仿宋"/>
          <w:b/>
          <w:sz w:val="24"/>
        </w:rPr>
        <w:t>2016</w:t>
      </w:r>
      <w:r w:rsidR="00470362" w:rsidRPr="008B5652">
        <w:rPr>
          <w:rFonts w:eastAsia="仿宋"/>
          <w:b/>
          <w:sz w:val="24"/>
        </w:rPr>
        <w:t>年</w:t>
      </w:r>
      <w:r w:rsidR="00027813" w:rsidRPr="008B5652">
        <w:rPr>
          <w:rFonts w:eastAsia="仿宋"/>
          <w:b/>
          <w:sz w:val="24"/>
        </w:rPr>
        <w:t>11</w:t>
      </w:r>
      <w:r w:rsidR="00470362" w:rsidRPr="008B5652">
        <w:rPr>
          <w:rFonts w:eastAsia="仿宋"/>
          <w:b/>
          <w:sz w:val="24"/>
        </w:rPr>
        <w:t>月</w:t>
      </w:r>
      <w:r w:rsidR="00027813" w:rsidRPr="008B5652">
        <w:rPr>
          <w:rFonts w:eastAsia="仿宋"/>
          <w:b/>
          <w:sz w:val="24"/>
        </w:rPr>
        <w:t>2</w:t>
      </w:r>
      <w:r w:rsidR="005907CE">
        <w:rPr>
          <w:rFonts w:eastAsia="仿宋"/>
          <w:b/>
          <w:sz w:val="24"/>
        </w:rPr>
        <w:t>8</w:t>
      </w:r>
      <w:r w:rsidR="00470362" w:rsidRPr="008B5652">
        <w:rPr>
          <w:rFonts w:eastAsia="仿宋"/>
          <w:b/>
          <w:sz w:val="24"/>
        </w:rPr>
        <w:t>日</w:t>
      </w:r>
    </w:p>
    <w:p w:rsidR="00470362" w:rsidRPr="00027813" w:rsidRDefault="00470362" w:rsidP="00470362">
      <w:pPr>
        <w:spacing w:line="480" w:lineRule="exact"/>
        <w:ind w:firstLineChars="200" w:firstLine="514"/>
        <w:rPr>
          <w:rFonts w:eastAsia="仿宋_GB2312"/>
          <w:sz w:val="24"/>
        </w:rPr>
      </w:pPr>
    </w:p>
    <w:p w:rsidR="00F53CB3" w:rsidRPr="00027813" w:rsidRDefault="00ED2AFD" w:rsidP="00F53CB3">
      <w:pPr>
        <w:rPr>
          <w:rFonts w:eastAsiaTheme="majorEastAsia"/>
          <w:b/>
          <w:sz w:val="28"/>
          <w:szCs w:val="28"/>
        </w:rPr>
      </w:pPr>
      <w:r w:rsidRPr="00027813">
        <w:rPr>
          <w:b/>
          <w:sz w:val="28"/>
          <w:szCs w:val="28"/>
        </w:rPr>
        <w:br w:type="page"/>
      </w:r>
    </w:p>
    <w:p w:rsidR="00470362" w:rsidRPr="00027813" w:rsidRDefault="00470362" w:rsidP="00F53CB3">
      <w:pPr>
        <w:rPr>
          <w:rFonts w:eastAsiaTheme="majorEastAsia"/>
          <w:b/>
          <w:sz w:val="28"/>
          <w:szCs w:val="28"/>
        </w:rPr>
      </w:pPr>
      <w:r w:rsidRPr="00027813">
        <w:rPr>
          <w:rFonts w:eastAsiaTheme="majorEastAsia"/>
          <w:b/>
          <w:sz w:val="28"/>
          <w:szCs w:val="28"/>
        </w:rPr>
        <w:lastRenderedPageBreak/>
        <w:t>附件</w:t>
      </w:r>
      <w:r w:rsidR="00E513AB">
        <w:rPr>
          <w:rFonts w:eastAsiaTheme="majorEastAsia"/>
          <w:b/>
          <w:sz w:val="28"/>
          <w:szCs w:val="28"/>
        </w:rPr>
        <w:t>1</w:t>
      </w:r>
    </w:p>
    <w:p w:rsidR="00470362" w:rsidRPr="00027813" w:rsidRDefault="00470362" w:rsidP="00470362">
      <w:pPr>
        <w:spacing w:beforeLines="50" w:before="159" w:afterLines="50" w:after="159" w:line="520" w:lineRule="exact"/>
        <w:jc w:val="center"/>
        <w:rPr>
          <w:rFonts w:eastAsia="华文中宋"/>
          <w:b/>
          <w:sz w:val="36"/>
          <w:szCs w:val="32"/>
        </w:rPr>
      </w:pPr>
      <w:r w:rsidRPr="00027813">
        <w:rPr>
          <w:rFonts w:eastAsia="华文中宋"/>
          <w:b/>
          <w:sz w:val="36"/>
          <w:szCs w:val="32"/>
        </w:rPr>
        <w:t>北京市普通高等学校优秀毕业生汇总表</w:t>
      </w:r>
    </w:p>
    <w:p w:rsidR="00470362" w:rsidRPr="00027813" w:rsidRDefault="00FB4553" w:rsidP="00FB4553">
      <w:pPr>
        <w:spacing w:beforeLines="50" w:before="159" w:afterLines="50" w:after="159" w:line="520" w:lineRule="exact"/>
        <w:jc w:val="left"/>
        <w:rPr>
          <w:rFonts w:eastAsia="仿宋_GB2312"/>
          <w:b/>
          <w:sz w:val="28"/>
          <w:szCs w:val="28"/>
        </w:rPr>
      </w:pPr>
      <w:r w:rsidRPr="00FB4553">
        <w:rPr>
          <w:rFonts w:eastAsia="仿宋_GB2312" w:hint="eastAsia"/>
          <w:b/>
          <w:sz w:val="28"/>
          <w:szCs w:val="28"/>
        </w:rPr>
        <w:t>学院：</w:t>
      </w:r>
      <w:r w:rsidRPr="00FB4553">
        <w:rPr>
          <w:rFonts w:eastAsia="仿宋_GB2312" w:hint="eastAsia"/>
          <w:b/>
          <w:sz w:val="28"/>
          <w:szCs w:val="28"/>
          <w:u w:val="single"/>
        </w:rPr>
        <w:t xml:space="preserve">                       </w:t>
      </w:r>
      <w:r w:rsidRPr="00FB4553">
        <w:rPr>
          <w:rFonts w:eastAsia="仿宋_GB2312" w:hint="eastAsia"/>
          <w:b/>
          <w:sz w:val="28"/>
          <w:szCs w:val="28"/>
        </w:rPr>
        <w:t xml:space="preserve">　　　实际毕业人数：</w:t>
      </w:r>
      <w:r w:rsidRPr="00FB4553">
        <w:rPr>
          <w:rFonts w:eastAsia="仿宋_GB2312" w:hint="eastAsia"/>
          <w:b/>
          <w:sz w:val="28"/>
          <w:szCs w:val="28"/>
          <w:u w:val="single"/>
        </w:rPr>
        <w:t xml:space="preserve">    </w:t>
      </w:r>
      <w:r w:rsidRPr="00FB4553">
        <w:rPr>
          <w:rFonts w:eastAsia="仿宋_GB2312" w:hint="eastAsia"/>
          <w:b/>
          <w:sz w:val="28"/>
          <w:szCs w:val="28"/>
        </w:rPr>
        <w:t xml:space="preserve">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982"/>
        <w:gridCol w:w="982"/>
        <w:gridCol w:w="1059"/>
        <w:gridCol w:w="982"/>
        <w:gridCol w:w="982"/>
        <w:gridCol w:w="982"/>
        <w:gridCol w:w="1702"/>
        <w:gridCol w:w="974"/>
      </w:tblGrid>
      <w:tr w:rsidR="0019000A" w:rsidRPr="00027813" w:rsidTr="0019000A">
        <w:trPr>
          <w:trHeight w:val="515"/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550" w:type="pct"/>
          </w:tcPr>
          <w:p w:rsidR="0019000A" w:rsidRPr="00027813" w:rsidRDefault="0019000A" w:rsidP="000F1C2E">
            <w:pPr>
              <w:ind w:leftChars="-51" w:left="-115" w:hanging="1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27813">
              <w:rPr>
                <w:rFonts w:eastAsia="仿宋_GB2312"/>
                <w:b/>
                <w:sz w:val="28"/>
                <w:szCs w:val="28"/>
              </w:rPr>
              <w:t>导师</w:t>
            </w: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  <w:tr w:rsidR="0019000A" w:rsidRPr="00027813" w:rsidTr="0019000A">
        <w:trPr>
          <w:jc w:val="center"/>
        </w:trPr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5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</w:tcPr>
          <w:p w:rsidR="0019000A" w:rsidRPr="00027813" w:rsidRDefault="0019000A" w:rsidP="000F1C2E">
            <w:pPr>
              <w:jc w:val="center"/>
              <w:rPr>
                <w:sz w:val="24"/>
              </w:rPr>
            </w:pPr>
          </w:p>
        </w:tc>
      </w:tr>
    </w:tbl>
    <w:p w:rsidR="00470362" w:rsidRPr="00027813" w:rsidRDefault="00470362" w:rsidP="00470362">
      <w:pPr>
        <w:jc w:val="left"/>
        <w:rPr>
          <w:rFonts w:eastAsia="仿宋_GB2312"/>
          <w:b/>
          <w:sz w:val="28"/>
          <w:szCs w:val="28"/>
        </w:rPr>
      </w:pPr>
      <w:r w:rsidRPr="00027813">
        <w:rPr>
          <w:rFonts w:eastAsia="仿宋_GB2312"/>
          <w:b/>
          <w:sz w:val="28"/>
          <w:szCs w:val="28"/>
        </w:rPr>
        <w:t>填表人：</w:t>
      </w:r>
      <w:r w:rsidRPr="00027813">
        <w:rPr>
          <w:rFonts w:eastAsia="仿宋_GB2312"/>
          <w:b/>
          <w:sz w:val="28"/>
          <w:szCs w:val="28"/>
        </w:rPr>
        <w:t xml:space="preserve">            </w:t>
      </w:r>
      <w:r w:rsidRPr="00027813">
        <w:rPr>
          <w:rFonts w:eastAsia="仿宋_GB2312"/>
          <w:b/>
          <w:sz w:val="28"/>
          <w:szCs w:val="28"/>
        </w:rPr>
        <w:t>联系电话：</w:t>
      </w:r>
      <w:r w:rsidRPr="00027813">
        <w:rPr>
          <w:rFonts w:eastAsia="仿宋_GB2312"/>
          <w:b/>
          <w:sz w:val="28"/>
          <w:szCs w:val="28"/>
        </w:rPr>
        <w:t xml:space="preserve">           </w:t>
      </w:r>
    </w:p>
    <w:p w:rsidR="00470362" w:rsidRPr="00027813" w:rsidRDefault="00470362" w:rsidP="00470362"/>
    <w:p w:rsidR="00470362" w:rsidRPr="00027813" w:rsidRDefault="00470362" w:rsidP="00470362">
      <w:pPr>
        <w:sectPr w:rsidR="00470362" w:rsidRPr="00027813" w:rsidSect="00996410">
          <w:pgSz w:w="11906" w:h="16838" w:code="9"/>
          <w:pgMar w:top="1112" w:right="1134" w:bottom="794" w:left="1134" w:header="851" w:footer="680" w:gutter="0"/>
          <w:cols w:space="425"/>
          <w:docGrid w:type="linesAndChars" w:linePitch="318" w:charSpace="3431"/>
        </w:sectPr>
      </w:pPr>
    </w:p>
    <w:p w:rsidR="00470362" w:rsidRPr="00027813" w:rsidRDefault="00470362" w:rsidP="00F53CB3">
      <w:pPr>
        <w:rPr>
          <w:rFonts w:eastAsiaTheme="majorEastAsia"/>
          <w:b/>
          <w:sz w:val="28"/>
          <w:szCs w:val="28"/>
        </w:rPr>
      </w:pPr>
      <w:r w:rsidRPr="00027813">
        <w:rPr>
          <w:rFonts w:eastAsiaTheme="majorEastAsia"/>
          <w:b/>
          <w:sz w:val="28"/>
          <w:szCs w:val="28"/>
        </w:rPr>
        <w:lastRenderedPageBreak/>
        <w:t>附件</w:t>
      </w:r>
      <w:r w:rsidR="00E513AB">
        <w:rPr>
          <w:rFonts w:eastAsiaTheme="majorEastAsia"/>
          <w:b/>
          <w:sz w:val="28"/>
          <w:szCs w:val="28"/>
        </w:rPr>
        <w:t>2</w:t>
      </w:r>
    </w:p>
    <w:p w:rsidR="00470362" w:rsidRPr="00027813" w:rsidRDefault="00470362" w:rsidP="00470362">
      <w:pPr>
        <w:spacing w:line="480" w:lineRule="exact"/>
        <w:jc w:val="center"/>
        <w:rPr>
          <w:rFonts w:eastAsia="华文中宋"/>
          <w:b/>
          <w:sz w:val="36"/>
          <w:szCs w:val="32"/>
        </w:rPr>
      </w:pPr>
      <w:r w:rsidRPr="00027813">
        <w:rPr>
          <w:rFonts w:eastAsia="华文中宋"/>
          <w:b/>
          <w:sz w:val="36"/>
          <w:szCs w:val="32"/>
        </w:rPr>
        <w:t>北京科技大学优秀毕业研究生汇总表</w:t>
      </w:r>
    </w:p>
    <w:p w:rsidR="00470362" w:rsidRPr="00027813" w:rsidRDefault="00470362" w:rsidP="00470362">
      <w:pPr>
        <w:spacing w:line="480" w:lineRule="exact"/>
        <w:ind w:right="129"/>
        <w:rPr>
          <w:b/>
          <w:sz w:val="24"/>
        </w:rPr>
      </w:pPr>
    </w:p>
    <w:p w:rsidR="00470362" w:rsidRPr="008605E7" w:rsidRDefault="00470362" w:rsidP="008605E7">
      <w:pPr>
        <w:spacing w:beforeLines="50" w:before="159" w:afterLines="50" w:after="159" w:line="520" w:lineRule="exact"/>
        <w:jc w:val="left"/>
        <w:rPr>
          <w:rFonts w:eastAsia="仿宋_GB2312"/>
          <w:b/>
          <w:sz w:val="28"/>
          <w:szCs w:val="28"/>
        </w:rPr>
      </w:pPr>
      <w:r w:rsidRPr="008605E7">
        <w:rPr>
          <w:rFonts w:eastAsia="仿宋_GB2312"/>
          <w:b/>
          <w:sz w:val="28"/>
          <w:szCs w:val="28"/>
        </w:rPr>
        <w:t>学院：</w:t>
      </w:r>
      <w:r w:rsidRPr="009F0BF9">
        <w:rPr>
          <w:rFonts w:eastAsia="仿宋_GB2312"/>
          <w:b/>
          <w:sz w:val="28"/>
          <w:szCs w:val="28"/>
          <w:u w:val="single"/>
        </w:rPr>
        <w:t xml:space="preserve">                       </w:t>
      </w:r>
      <w:r w:rsidR="00CE591C" w:rsidRPr="008605E7">
        <w:rPr>
          <w:rFonts w:eastAsia="仿宋_GB2312" w:hint="eastAsia"/>
          <w:b/>
          <w:sz w:val="28"/>
          <w:szCs w:val="28"/>
        </w:rPr>
        <w:t xml:space="preserve">　</w:t>
      </w:r>
      <w:r w:rsidR="00CE591C" w:rsidRPr="008605E7">
        <w:rPr>
          <w:rFonts w:eastAsia="仿宋_GB2312"/>
          <w:b/>
          <w:sz w:val="28"/>
          <w:szCs w:val="28"/>
        </w:rPr>
        <w:t xml:space="preserve">　　</w:t>
      </w:r>
      <w:r w:rsidR="00CE591C">
        <w:rPr>
          <w:rFonts w:eastAsia="仿宋_GB2312" w:hint="eastAsia"/>
          <w:b/>
          <w:sz w:val="28"/>
          <w:szCs w:val="28"/>
        </w:rPr>
        <w:t>实际毕业</w:t>
      </w:r>
      <w:r w:rsidR="00CE591C">
        <w:rPr>
          <w:rFonts w:eastAsia="仿宋_GB2312"/>
          <w:b/>
          <w:sz w:val="28"/>
          <w:szCs w:val="28"/>
        </w:rPr>
        <w:t>人数：</w:t>
      </w:r>
      <w:r w:rsidR="00CE591C" w:rsidRPr="009F0BF9">
        <w:rPr>
          <w:rFonts w:eastAsia="仿宋_GB2312"/>
          <w:b/>
          <w:sz w:val="28"/>
          <w:szCs w:val="28"/>
          <w:u w:val="single"/>
        </w:rPr>
        <w:t xml:space="preserve">    </w:t>
      </w:r>
      <w:r w:rsidR="00CE591C" w:rsidRPr="008605E7">
        <w:rPr>
          <w:rFonts w:eastAsia="仿宋_GB2312" w:hint="eastAsia"/>
          <w:b/>
          <w:sz w:val="28"/>
          <w:szCs w:val="28"/>
        </w:rPr>
        <w:t xml:space="preserve">　</w:t>
      </w:r>
      <w:r w:rsidR="00CE591C" w:rsidRPr="008605E7">
        <w:rPr>
          <w:rFonts w:eastAsia="仿宋_GB2312"/>
          <w:b/>
          <w:sz w:val="28"/>
          <w:szCs w:val="28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1385"/>
        <w:gridCol w:w="1600"/>
        <w:gridCol w:w="1026"/>
        <w:gridCol w:w="1026"/>
        <w:gridCol w:w="1995"/>
        <w:gridCol w:w="1569"/>
      </w:tblGrid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8605E7" w:rsidRDefault="0019000A" w:rsidP="000F1C2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8605E7">
              <w:rPr>
                <w:rFonts w:ascii="仿宋" w:eastAsia="仿宋" w:hAnsi="仿宋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8605E7" w:rsidRDefault="0019000A" w:rsidP="000F1C2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8605E7">
              <w:rPr>
                <w:rFonts w:ascii="仿宋" w:eastAsia="仿宋" w:hAnsi="仿宋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8605E7" w:rsidRDefault="0019000A" w:rsidP="000F1C2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8605E7">
              <w:rPr>
                <w:rFonts w:ascii="仿宋" w:eastAsia="仿宋" w:hAnsi="仿宋"/>
                <w:b/>
                <w:bCs/>
                <w:kern w:val="0"/>
                <w:sz w:val="28"/>
              </w:rPr>
              <w:t>学号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8605E7" w:rsidRDefault="0019000A" w:rsidP="000F1C2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8605E7">
              <w:rPr>
                <w:rFonts w:ascii="仿宋" w:eastAsia="仿宋" w:hAnsi="仿宋"/>
                <w:b/>
                <w:bCs/>
                <w:kern w:val="0"/>
                <w:sz w:val="28"/>
              </w:rPr>
              <w:t>专业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8605E7" w:rsidRDefault="0019000A" w:rsidP="000F1C2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8605E7">
              <w:rPr>
                <w:rFonts w:ascii="仿宋" w:eastAsia="仿宋" w:hAnsi="仿宋"/>
                <w:b/>
                <w:bCs/>
                <w:kern w:val="0"/>
                <w:sz w:val="28"/>
              </w:rPr>
              <w:t>性别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8605E7" w:rsidRDefault="0019000A" w:rsidP="000F1C2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8605E7">
              <w:rPr>
                <w:rFonts w:ascii="仿宋" w:eastAsia="仿宋" w:hAnsi="仿宋"/>
                <w:b/>
                <w:bCs/>
                <w:kern w:val="0"/>
                <w:sz w:val="28"/>
              </w:rPr>
              <w:t>政治面貌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8605E7" w:rsidRDefault="0019000A" w:rsidP="000F1C2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 w:rsidRPr="008605E7">
              <w:rPr>
                <w:rFonts w:ascii="仿宋" w:eastAsia="仿宋" w:hAnsi="仿宋"/>
                <w:b/>
                <w:bCs/>
                <w:kern w:val="0"/>
                <w:sz w:val="28"/>
              </w:rPr>
              <w:t>导师姓名</w:t>
            </w: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1748F" w:rsidRPr="00027813" w:rsidTr="0019000A">
        <w:trPr>
          <w:trHeight w:val="630"/>
        </w:trPr>
        <w:tc>
          <w:tcPr>
            <w:tcW w:w="533" w:type="pct"/>
            <w:vAlign w:val="center"/>
          </w:tcPr>
          <w:p w:rsidR="00F1748F" w:rsidRPr="00027813" w:rsidRDefault="00F1748F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F1748F" w:rsidRPr="00027813" w:rsidRDefault="00F1748F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F1748F" w:rsidRPr="00027813" w:rsidRDefault="00F1748F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F1748F" w:rsidRPr="00027813" w:rsidRDefault="00F1748F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F1748F" w:rsidRPr="00027813" w:rsidRDefault="00F1748F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F1748F" w:rsidRPr="00027813" w:rsidRDefault="00F1748F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F1748F" w:rsidRPr="00027813" w:rsidRDefault="00F1748F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9000A" w:rsidRPr="00027813" w:rsidTr="0019000A">
        <w:trPr>
          <w:trHeight w:val="630"/>
        </w:trPr>
        <w:tc>
          <w:tcPr>
            <w:tcW w:w="533" w:type="pct"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19000A" w:rsidRPr="00027813" w:rsidRDefault="0019000A" w:rsidP="000F1C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470362" w:rsidRDefault="00F1748F" w:rsidP="00F1748F">
      <w:pPr>
        <w:jc w:val="left"/>
        <w:rPr>
          <w:b/>
          <w:sz w:val="24"/>
        </w:rPr>
      </w:pPr>
      <w:r w:rsidRPr="00027813">
        <w:rPr>
          <w:rFonts w:eastAsia="仿宋_GB2312"/>
          <w:b/>
          <w:sz w:val="28"/>
          <w:szCs w:val="28"/>
        </w:rPr>
        <w:t>填表人：</w:t>
      </w:r>
      <w:r w:rsidRPr="00027813">
        <w:rPr>
          <w:rFonts w:eastAsia="仿宋_GB2312"/>
          <w:b/>
          <w:sz w:val="28"/>
          <w:szCs w:val="28"/>
        </w:rPr>
        <w:t xml:space="preserve">            </w:t>
      </w:r>
      <w:r w:rsidRPr="00027813">
        <w:rPr>
          <w:rFonts w:eastAsia="仿宋_GB2312"/>
          <w:b/>
          <w:sz w:val="28"/>
          <w:szCs w:val="28"/>
        </w:rPr>
        <w:t>联系电话：</w:t>
      </w:r>
      <w:r w:rsidRPr="00027813">
        <w:rPr>
          <w:rFonts w:eastAsia="仿宋_GB2312"/>
          <w:b/>
          <w:sz w:val="28"/>
          <w:szCs w:val="28"/>
        </w:rPr>
        <w:t xml:space="preserve">           </w:t>
      </w:r>
    </w:p>
    <w:p w:rsidR="00F1748F" w:rsidRPr="00027813" w:rsidRDefault="00F1748F" w:rsidP="00470362">
      <w:pPr>
        <w:rPr>
          <w:b/>
          <w:sz w:val="24"/>
        </w:rPr>
      </w:pPr>
    </w:p>
    <w:p w:rsidR="00470362" w:rsidRPr="00027813" w:rsidRDefault="00470362" w:rsidP="00470362">
      <w:pPr>
        <w:rPr>
          <w:b/>
          <w:sz w:val="24"/>
        </w:rPr>
        <w:sectPr w:rsidR="00470362" w:rsidRPr="00027813" w:rsidSect="00996410">
          <w:pgSz w:w="11906" w:h="16838" w:code="9"/>
          <w:pgMar w:top="1112" w:right="1134" w:bottom="794" w:left="1134" w:header="851" w:footer="680" w:gutter="0"/>
          <w:cols w:space="425"/>
          <w:docGrid w:type="linesAndChars" w:linePitch="318" w:charSpace="3431"/>
        </w:sectPr>
      </w:pPr>
    </w:p>
    <w:p w:rsidR="00470362" w:rsidRPr="00027813" w:rsidRDefault="00470362" w:rsidP="00F53CB3">
      <w:pPr>
        <w:rPr>
          <w:rFonts w:eastAsiaTheme="majorEastAsia"/>
          <w:b/>
          <w:sz w:val="28"/>
          <w:szCs w:val="28"/>
        </w:rPr>
      </w:pPr>
      <w:r w:rsidRPr="00027813">
        <w:rPr>
          <w:rFonts w:eastAsiaTheme="majorEastAsia"/>
          <w:b/>
          <w:sz w:val="28"/>
          <w:szCs w:val="28"/>
        </w:rPr>
        <w:lastRenderedPageBreak/>
        <w:t>附件</w:t>
      </w:r>
      <w:r w:rsidR="00E513AB">
        <w:rPr>
          <w:rFonts w:eastAsiaTheme="majorEastAsia"/>
          <w:b/>
          <w:sz w:val="28"/>
          <w:szCs w:val="28"/>
        </w:rPr>
        <w:t>3</w:t>
      </w:r>
    </w:p>
    <w:p w:rsidR="00470362" w:rsidRPr="00027813" w:rsidRDefault="00470362" w:rsidP="00470362">
      <w:pPr>
        <w:spacing w:afterLines="50" w:after="159"/>
        <w:jc w:val="center"/>
        <w:rPr>
          <w:rFonts w:eastAsia="华文中宋"/>
          <w:b/>
          <w:sz w:val="36"/>
          <w:szCs w:val="36"/>
        </w:rPr>
      </w:pPr>
      <w:r w:rsidRPr="00027813">
        <w:rPr>
          <w:rFonts w:eastAsia="华文中宋"/>
          <w:b/>
          <w:sz w:val="36"/>
          <w:szCs w:val="36"/>
        </w:rPr>
        <w:t>北京市普通高等学校优秀毕业生登记表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5"/>
        <w:gridCol w:w="851"/>
        <w:gridCol w:w="850"/>
        <w:gridCol w:w="709"/>
        <w:gridCol w:w="851"/>
        <w:gridCol w:w="1417"/>
        <w:gridCol w:w="1276"/>
        <w:gridCol w:w="1417"/>
      </w:tblGrid>
      <w:tr w:rsidR="00470362" w:rsidRPr="00027813" w:rsidTr="00294789">
        <w:trPr>
          <w:trHeight w:val="468"/>
        </w:trPr>
        <w:tc>
          <w:tcPr>
            <w:tcW w:w="851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学</w:t>
            </w:r>
            <w:r w:rsidR="008B1337" w:rsidRPr="00027813">
              <w:rPr>
                <w:sz w:val="24"/>
              </w:rPr>
              <w:t xml:space="preserve">   </w:t>
            </w:r>
            <w:r w:rsidRPr="00027813">
              <w:rPr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</w:tr>
      <w:tr w:rsidR="00470362" w:rsidRPr="00027813" w:rsidTr="00294789">
        <w:trPr>
          <w:trHeight w:val="459"/>
        </w:trPr>
        <w:tc>
          <w:tcPr>
            <w:tcW w:w="851" w:type="dxa"/>
            <w:vAlign w:val="center"/>
          </w:tcPr>
          <w:p w:rsidR="00470362" w:rsidRPr="00027813" w:rsidRDefault="00F53CB3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学历</w:t>
            </w:r>
          </w:p>
        </w:tc>
        <w:tc>
          <w:tcPr>
            <w:tcW w:w="1275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现任职务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0362" w:rsidRPr="00027813" w:rsidRDefault="00470362" w:rsidP="000F1C2E">
            <w:pPr>
              <w:jc w:val="center"/>
              <w:rPr>
                <w:b/>
                <w:sz w:val="24"/>
              </w:rPr>
            </w:pPr>
          </w:p>
        </w:tc>
      </w:tr>
      <w:tr w:rsidR="00470362" w:rsidRPr="00027813" w:rsidTr="00294789">
        <w:trPr>
          <w:trHeight w:val="459"/>
        </w:trPr>
        <w:tc>
          <w:tcPr>
            <w:tcW w:w="851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专业</w:t>
            </w:r>
          </w:p>
        </w:tc>
        <w:tc>
          <w:tcPr>
            <w:tcW w:w="2976" w:type="dxa"/>
            <w:gridSpan w:val="3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导师姓名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</w:tc>
      </w:tr>
      <w:tr w:rsidR="00470362" w:rsidRPr="00027813" w:rsidTr="008B1337">
        <w:trPr>
          <w:trHeight w:val="4977"/>
        </w:trPr>
        <w:tc>
          <w:tcPr>
            <w:tcW w:w="9497" w:type="dxa"/>
            <w:gridSpan w:val="9"/>
          </w:tcPr>
          <w:p w:rsidR="00470362" w:rsidRPr="00027813" w:rsidRDefault="00F53CB3" w:rsidP="000F1C2E">
            <w:pPr>
              <w:rPr>
                <w:sz w:val="24"/>
              </w:rPr>
            </w:pPr>
            <w:r w:rsidRPr="00027813">
              <w:rPr>
                <w:sz w:val="24"/>
              </w:rPr>
              <w:t>在学期间主要表现（学业成绩、论文发表及科研成果、曾获荣誉、社会工作及公益活动等）</w:t>
            </w:r>
            <w:r w:rsidR="00470362" w:rsidRPr="00027813">
              <w:rPr>
                <w:sz w:val="24"/>
              </w:rPr>
              <w:t>：</w:t>
            </w:r>
          </w:p>
        </w:tc>
      </w:tr>
      <w:tr w:rsidR="00470362" w:rsidRPr="00027813" w:rsidTr="00294789">
        <w:trPr>
          <w:trHeight w:val="2400"/>
        </w:trPr>
        <w:tc>
          <w:tcPr>
            <w:tcW w:w="851" w:type="dxa"/>
            <w:vAlign w:val="center"/>
          </w:tcPr>
          <w:p w:rsidR="00470362" w:rsidRPr="00027813" w:rsidRDefault="00F67E7D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导师意见</w:t>
            </w:r>
          </w:p>
        </w:tc>
        <w:tc>
          <w:tcPr>
            <w:tcW w:w="3685" w:type="dxa"/>
            <w:gridSpan w:val="4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签名：</w:t>
            </w:r>
          </w:p>
        </w:tc>
        <w:tc>
          <w:tcPr>
            <w:tcW w:w="851" w:type="dxa"/>
            <w:vAlign w:val="center"/>
          </w:tcPr>
          <w:p w:rsidR="00470362" w:rsidRPr="00027813" w:rsidRDefault="00F67E7D" w:rsidP="00F67E7D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班级意见</w:t>
            </w:r>
          </w:p>
        </w:tc>
        <w:tc>
          <w:tcPr>
            <w:tcW w:w="4110" w:type="dxa"/>
            <w:gridSpan w:val="3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签名：</w:t>
            </w:r>
          </w:p>
        </w:tc>
      </w:tr>
      <w:tr w:rsidR="00470362" w:rsidRPr="00027813" w:rsidTr="00294789">
        <w:trPr>
          <w:trHeight w:val="2839"/>
        </w:trPr>
        <w:tc>
          <w:tcPr>
            <w:tcW w:w="851" w:type="dxa"/>
            <w:vAlign w:val="center"/>
          </w:tcPr>
          <w:p w:rsidR="00470362" w:rsidRPr="00027813" w:rsidRDefault="00F67E7D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二级单位意见</w:t>
            </w:r>
          </w:p>
        </w:tc>
        <w:tc>
          <w:tcPr>
            <w:tcW w:w="3685" w:type="dxa"/>
            <w:gridSpan w:val="4"/>
            <w:vAlign w:val="center"/>
          </w:tcPr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ind w:firstLineChars="500" w:firstLine="1284"/>
              <w:rPr>
                <w:sz w:val="24"/>
              </w:rPr>
            </w:pPr>
          </w:p>
          <w:p w:rsidR="00470362" w:rsidRPr="00027813" w:rsidRDefault="00470362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</w:t>
            </w:r>
            <w:r w:rsidR="00F67E7D" w:rsidRPr="00027813">
              <w:rPr>
                <w:sz w:val="24"/>
              </w:rPr>
              <w:t>（盖章）</w:t>
            </w:r>
            <w:r w:rsidRPr="00027813">
              <w:rPr>
                <w:sz w:val="24"/>
              </w:rPr>
              <w:t>：</w:t>
            </w:r>
            <w:r w:rsidR="00F67E7D" w:rsidRPr="00027813">
              <w:rPr>
                <w:sz w:val="24"/>
              </w:rPr>
              <w:t xml:space="preserve"> </w:t>
            </w:r>
          </w:p>
          <w:p w:rsidR="00470362" w:rsidRPr="00027813" w:rsidRDefault="00470362" w:rsidP="000F1C2E">
            <w:pPr>
              <w:ind w:firstLineChars="500" w:firstLine="1284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学校意见</w:t>
            </w:r>
          </w:p>
        </w:tc>
        <w:tc>
          <w:tcPr>
            <w:tcW w:w="4110" w:type="dxa"/>
            <w:gridSpan w:val="3"/>
            <w:vAlign w:val="center"/>
          </w:tcPr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jc w:val="center"/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0F1C2E">
            <w:pPr>
              <w:rPr>
                <w:sz w:val="24"/>
              </w:rPr>
            </w:pPr>
          </w:p>
          <w:p w:rsidR="00470362" w:rsidRPr="00027813" w:rsidRDefault="00470362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签名（盖章）：</w:t>
            </w:r>
            <w:r w:rsidRPr="00027813">
              <w:rPr>
                <w:sz w:val="24"/>
              </w:rPr>
              <w:t xml:space="preserve"> </w:t>
            </w:r>
          </w:p>
        </w:tc>
      </w:tr>
    </w:tbl>
    <w:p w:rsidR="00470362" w:rsidRPr="00027813" w:rsidRDefault="00470362" w:rsidP="00470362">
      <w:pPr>
        <w:rPr>
          <w:b/>
          <w:sz w:val="24"/>
        </w:rPr>
        <w:sectPr w:rsidR="00470362" w:rsidRPr="00027813" w:rsidSect="00996410">
          <w:pgSz w:w="11906" w:h="16838" w:code="9"/>
          <w:pgMar w:top="1112" w:right="1134" w:bottom="794" w:left="1134" w:header="851" w:footer="680" w:gutter="0"/>
          <w:cols w:space="425"/>
          <w:docGrid w:type="linesAndChars" w:linePitch="318" w:charSpace="3431"/>
        </w:sectPr>
      </w:pPr>
    </w:p>
    <w:p w:rsidR="00470362" w:rsidRPr="00027813" w:rsidRDefault="00470362" w:rsidP="00D5109B">
      <w:pPr>
        <w:rPr>
          <w:rFonts w:eastAsiaTheme="majorEastAsia"/>
          <w:b/>
          <w:sz w:val="28"/>
          <w:szCs w:val="28"/>
        </w:rPr>
      </w:pPr>
      <w:r w:rsidRPr="00027813">
        <w:rPr>
          <w:rFonts w:eastAsiaTheme="majorEastAsia"/>
          <w:b/>
          <w:sz w:val="28"/>
          <w:szCs w:val="28"/>
        </w:rPr>
        <w:lastRenderedPageBreak/>
        <w:t>附件</w:t>
      </w:r>
      <w:r w:rsidR="00E513AB">
        <w:rPr>
          <w:rFonts w:eastAsiaTheme="majorEastAsia"/>
          <w:b/>
          <w:sz w:val="28"/>
          <w:szCs w:val="28"/>
        </w:rPr>
        <w:t>4</w:t>
      </w:r>
    </w:p>
    <w:p w:rsidR="00470362" w:rsidRPr="00027813" w:rsidRDefault="00470362" w:rsidP="00D5109B">
      <w:pPr>
        <w:spacing w:afterLines="50" w:after="159"/>
        <w:jc w:val="center"/>
        <w:rPr>
          <w:rFonts w:eastAsia="华文中宋"/>
          <w:b/>
          <w:sz w:val="36"/>
          <w:szCs w:val="36"/>
        </w:rPr>
      </w:pPr>
      <w:r w:rsidRPr="00027813">
        <w:rPr>
          <w:rFonts w:eastAsia="华文中宋"/>
          <w:b/>
          <w:sz w:val="36"/>
          <w:szCs w:val="36"/>
        </w:rPr>
        <w:t>北京科技大学优秀毕业研究生登记表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851"/>
        <w:gridCol w:w="989"/>
        <w:gridCol w:w="709"/>
        <w:gridCol w:w="712"/>
        <w:gridCol w:w="1275"/>
        <w:gridCol w:w="1276"/>
        <w:gridCol w:w="1276"/>
      </w:tblGrid>
      <w:tr w:rsidR="008B1337" w:rsidRPr="00027813" w:rsidTr="00294789">
        <w:trPr>
          <w:trHeight w:val="468"/>
        </w:trPr>
        <w:tc>
          <w:tcPr>
            <w:tcW w:w="710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性别</w:t>
            </w:r>
          </w:p>
        </w:tc>
        <w:tc>
          <w:tcPr>
            <w:tcW w:w="989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学</w:t>
            </w:r>
            <w:r w:rsidR="008B1337" w:rsidRPr="00027813">
              <w:rPr>
                <w:sz w:val="24"/>
              </w:rPr>
              <w:t xml:space="preserve">   </w:t>
            </w:r>
            <w:r w:rsidRPr="00027813">
              <w:rPr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</w:tr>
      <w:tr w:rsidR="008B1337" w:rsidRPr="00027813" w:rsidTr="00294789">
        <w:trPr>
          <w:trHeight w:val="459"/>
        </w:trPr>
        <w:tc>
          <w:tcPr>
            <w:tcW w:w="710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民族</w:t>
            </w:r>
          </w:p>
        </w:tc>
        <w:tc>
          <w:tcPr>
            <w:tcW w:w="989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现任职务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5109B" w:rsidRPr="00027813" w:rsidRDefault="00D5109B" w:rsidP="000F1C2E">
            <w:pPr>
              <w:jc w:val="center"/>
              <w:rPr>
                <w:b/>
                <w:sz w:val="24"/>
              </w:rPr>
            </w:pPr>
          </w:p>
        </w:tc>
      </w:tr>
      <w:tr w:rsidR="008B1337" w:rsidRPr="00027813" w:rsidTr="00294789">
        <w:trPr>
          <w:trHeight w:val="459"/>
        </w:trPr>
        <w:tc>
          <w:tcPr>
            <w:tcW w:w="710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专业</w:t>
            </w:r>
          </w:p>
        </w:tc>
        <w:tc>
          <w:tcPr>
            <w:tcW w:w="3257" w:type="dxa"/>
            <w:gridSpan w:val="3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导师姓名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</w:tc>
      </w:tr>
      <w:tr w:rsidR="00D5109B" w:rsidRPr="00027813" w:rsidTr="009E3355">
        <w:trPr>
          <w:trHeight w:val="4943"/>
        </w:trPr>
        <w:tc>
          <w:tcPr>
            <w:tcW w:w="9215" w:type="dxa"/>
            <w:gridSpan w:val="9"/>
          </w:tcPr>
          <w:p w:rsidR="00D5109B" w:rsidRPr="00027813" w:rsidRDefault="008B1337" w:rsidP="000F1C2E">
            <w:pPr>
              <w:rPr>
                <w:sz w:val="24"/>
              </w:rPr>
            </w:pPr>
            <w:r w:rsidRPr="00027813">
              <w:rPr>
                <w:sz w:val="24"/>
              </w:rPr>
              <w:t>在学期间主要表现（学业成绩、论文发表及科研成果、曾获荣誉、社会工作及公益活动等）：</w:t>
            </w:r>
          </w:p>
        </w:tc>
      </w:tr>
      <w:tr w:rsidR="00D5109B" w:rsidRPr="00027813" w:rsidTr="009E3355">
        <w:trPr>
          <w:trHeight w:val="2770"/>
        </w:trPr>
        <w:tc>
          <w:tcPr>
            <w:tcW w:w="710" w:type="dxa"/>
            <w:vAlign w:val="center"/>
          </w:tcPr>
          <w:p w:rsidR="00D5109B" w:rsidRPr="00027813" w:rsidRDefault="00F67E7D" w:rsidP="00F67E7D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导师意见</w:t>
            </w:r>
          </w:p>
        </w:tc>
        <w:tc>
          <w:tcPr>
            <w:tcW w:w="3966" w:type="dxa"/>
            <w:gridSpan w:val="4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签名：</w:t>
            </w:r>
          </w:p>
        </w:tc>
        <w:tc>
          <w:tcPr>
            <w:tcW w:w="712" w:type="dxa"/>
            <w:vAlign w:val="center"/>
          </w:tcPr>
          <w:p w:rsidR="00D5109B" w:rsidRPr="00027813" w:rsidRDefault="00F67E7D" w:rsidP="00F67E7D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班级意见</w:t>
            </w:r>
          </w:p>
        </w:tc>
        <w:tc>
          <w:tcPr>
            <w:tcW w:w="3827" w:type="dxa"/>
            <w:gridSpan w:val="3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签名：</w:t>
            </w:r>
          </w:p>
        </w:tc>
      </w:tr>
      <w:tr w:rsidR="00D5109B" w:rsidRPr="00027813" w:rsidTr="009E3355">
        <w:trPr>
          <w:trHeight w:val="2729"/>
        </w:trPr>
        <w:tc>
          <w:tcPr>
            <w:tcW w:w="710" w:type="dxa"/>
            <w:vAlign w:val="center"/>
          </w:tcPr>
          <w:p w:rsidR="00D5109B" w:rsidRPr="00027813" w:rsidRDefault="00F67E7D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二级单位意见</w:t>
            </w:r>
          </w:p>
        </w:tc>
        <w:tc>
          <w:tcPr>
            <w:tcW w:w="3966" w:type="dxa"/>
            <w:gridSpan w:val="4"/>
            <w:vAlign w:val="center"/>
          </w:tcPr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ind w:firstLineChars="500" w:firstLine="1159"/>
              <w:rPr>
                <w:sz w:val="24"/>
              </w:rPr>
            </w:pPr>
          </w:p>
          <w:p w:rsidR="00D5109B" w:rsidRPr="00027813" w:rsidRDefault="00D5109B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</w:t>
            </w:r>
            <w:r w:rsidR="00F67E7D" w:rsidRPr="00027813">
              <w:rPr>
                <w:sz w:val="24"/>
              </w:rPr>
              <w:t>（盖章）</w:t>
            </w:r>
            <w:r w:rsidRPr="00027813">
              <w:rPr>
                <w:sz w:val="24"/>
              </w:rPr>
              <w:t>：</w:t>
            </w:r>
          </w:p>
          <w:p w:rsidR="00D5109B" w:rsidRPr="00027813" w:rsidRDefault="00D5109B" w:rsidP="000F1C2E">
            <w:pPr>
              <w:ind w:firstLineChars="500" w:firstLine="1159"/>
              <w:rPr>
                <w:sz w:val="24"/>
              </w:rPr>
            </w:pPr>
          </w:p>
        </w:tc>
        <w:tc>
          <w:tcPr>
            <w:tcW w:w="712" w:type="dxa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  <w:r w:rsidRPr="00027813">
              <w:rPr>
                <w:sz w:val="24"/>
              </w:rPr>
              <w:t>学校意见</w:t>
            </w:r>
          </w:p>
        </w:tc>
        <w:tc>
          <w:tcPr>
            <w:tcW w:w="3827" w:type="dxa"/>
            <w:gridSpan w:val="3"/>
            <w:vAlign w:val="center"/>
          </w:tcPr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jc w:val="center"/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0F1C2E">
            <w:pPr>
              <w:rPr>
                <w:sz w:val="24"/>
              </w:rPr>
            </w:pPr>
          </w:p>
          <w:p w:rsidR="00D5109B" w:rsidRPr="00027813" w:rsidRDefault="00D5109B" w:rsidP="00F67E7D">
            <w:pPr>
              <w:rPr>
                <w:sz w:val="24"/>
              </w:rPr>
            </w:pPr>
            <w:r w:rsidRPr="00027813">
              <w:rPr>
                <w:sz w:val="24"/>
              </w:rPr>
              <w:t>签名（盖章）：</w:t>
            </w:r>
            <w:r w:rsidRPr="00027813">
              <w:rPr>
                <w:sz w:val="24"/>
              </w:rPr>
              <w:t xml:space="preserve"> </w:t>
            </w:r>
          </w:p>
        </w:tc>
      </w:tr>
    </w:tbl>
    <w:p w:rsidR="00E5373C" w:rsidRPr="00027813" w:rsidRDefault="00E5373C" w:rsidP="009E3355">
      <w:pPr>
        <w:spacing w:line="440" w:lineRule="exact"/>
        <w:rPr>
          <w:rFonts w:eastAsia="华文中宋"/>
          <w:b/>
          <w:bCs/>
          <w:sz w:val="24"/>
        </w:rPr>
      </w:pPr>
    </w:p>
    <w:sectPr w:rsidR="00E5373C" w:rsidRPr="00027813" w:rsidSect="00470362">
      <w:footerReference w:type="even" r:id="rId7"/>
      <w:footerReference w:type="default" r:id="rId8"/>
      <w:pgSz w:w="11906" w:h="16838" w:code="9"/>
      <w:pgMar w:top="1418" w:right="1701" w:bottom="1418" w:left="1701" w:header="851" w:footer="851" w:gutter="0"/>
      <w:cols w:space="425"/>
      <w:docGrid w:type="linesAndChars" w:linePitch="318" w:charSpace="-16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167" w:rsidRDefault="00CD1167">
      <w:r>
        <w:separator/>
      </w:r>
    </w:p>
  </w:endnote>
  <w:endnote w:type="continuationSeparator" w:id="0">
    <w:p w:rsidR="00CD1167" w:rsidRDefault="00CD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CA0" w:rsidRDefault="00874C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4CA0" w:rsidRDefault="00874CA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CA0" w:rsidRDefault="00874CA0" w:rsidP="00941323">
    <w:pPr>
      <w:pStyle w:val="a3"/>
      <w:framePr w:wrap="around" w:vAnchor="text" w:hAnchor="margin" w:xAlign="center" w:y="1"/>
      <w:jc w:val="center"/>
      <w:rPr>
        <w:rStyle w:val="a4"/>
      </w:rPr>
    </w:pPr>
    <w:r w:rsidRPr="00941323">
      <w:rPr>
        <w:rStyle w:val="a4"/>
        <w:b/>
        <w:sz w:val="21"/>
        <w:szCs w:val="21"/>
      </w:rPr>
      <w:fldChar w:fldCharType="begin"/>
    </w:r>
    <w:r w:rsidRPr="00941323">
      <w:rPr>
        <w:rStyle w:val="a4"/>
        <w:b/>
        <w:sz w:val="21"/>
        <w:szCs w:val="21"/>
      </w:rPr>
      <w:instrText xml:space="preserve">PAGE  </w:instrText>
    </w:r>
    <w:r w:rsidRPr="00941323">
      <w:rPr>
        <w:rStyle w:val="a4"/>
        <w:b/>
        <w:sz w:val="21"/>
        <w:szCs w:val="21"/>
      </w:rPr>
      <w:fldChar w:fldCharType="separate"/>
    </w:r>
    <w:r w:rsidR="00E513AB">
      <w:rPr>
        <w:rStyle w:val="a4"/>
        <w:b/>
        <w:noProof/>
        <w:sz w:val="21"/>
        <w:szCs w:val="21"/>
      </w:rPr>
      <w:t>6</w:t>
    </w:r>
    <w:r w:rsidRPr="00941323">
      <w:rPr>
        <w:rStyle w:val="a4"/>
        <w:b/>
        <w:sz w:val="21"/>
        <w:szCs w:val="21"/>
      </w:rPr>
      <w:fldChar w:fldCharType="end"/>
    </w:r>
  </w:p>
  <w:p w:rsidR="00874CA0" w:rsidRDefault="00874C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167" w:rsidRDefault="00CD1167">
      <w:r>
        <w:separator/>
      </w:r>
    </w:p>
  </w:footnote>
  <w:footnote w:type="continuationSeparator" w:id="0">
    <w:p w:rsidR="00CD1167" w:rsidRDefault="00CD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5D3D"/>
    <w:multiLevelType w:val="multilevel"/>
    <w:tmpl w:val="5E7419F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10071CED"/>
    <w:multiLevelType w:val="hybridMultilevel"/>
    <w:tmpl w:val="D096C16C"/>
    <w:lvl w:ilvl="0" w:tplc="DE1C5236">
      <w:start w:val="1"/>
      <w:numFmt w:val="none"/>
      <w:pStyle w:val="Abstract"/>
      <w:lvlText w:val="Abstract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8147DC"/>
    <w:multiLevelType w:val="hybridMultilevel"/>
    <w:tmpl w:val="D2E66890"/>
    <w:lvl w:ilvl="0" w:tplc="D778B444">
      <w:start w:val="1"/>
      <w:numFmt w:val="decimal"/>
      <w:pStyle w:val="TableCHeading"/>
      <w:lvlText w:val="表 %1"/>
      <w:lvlJc w:val="left"/>
      <w:pPr>
        <w:tabs>
          <w:tab w:val="num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82747B1"/>
    <w:multiLevelType w:val="multilevel"/>
    <w:tmpl w:val="C8F62A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32C27D2C"/>
    <w:multiLevelType w:val="hybridMultilevel"/>
    <w:tmpl w:val="22B49F9A"/>
    <w:lvl w:ilvl="0" w:tplc="82C66A7E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4DB54CE"/>
    <w:multiLevelType w:val="hybridMultilevel"/>
    <w:tmpl w:val="39ACCBFA"/>
    <w:lvl w:ilvl="0" w:tplc="BFCED31E">
      <w:start w:val="1"/>
      <w:numFmt w:val="none"/>
      <w:pStyle w:val="keywords"/>
      <w:lvlText w:val="key words: 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1143224"/>
    <w:multiLevelType w:val="hybridMultilevel"/>
    <w:tmpl w:val="AF225C26"/>
    <w:lvl w:ilvl="0" w:tplc="744AA126">
      <w:start w:val="1"/>
      <w:numFmt w:val="none"/>
      <w:pStyle w:val="CKeyWords"/>
      <w:lvlText w:val="关键词："/>
      <w:lvlJc w:val="left"/>
      <w:pPr>
        <w:tabs>
          <w:tab w:val="num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8656E0B"/>
    <w:multiLevelType w:val="hybridMultilevel"/>
    <w:tmpl w:val="7486A4FE"/>
    <w:lvl w:ilvl="0" w:tplc="5216718E">
      <w:start w:val="1"/>
      <w:numFmt w:val="decimal"/>
      <w:pStyle w:val="FigCHeading"/>
      <w:lvlText w:val="图 %1 "/>
      <w:lvlJc w:val="left"/>
      <w:pPr>
        <w:tabs>
          <w:tab w:val="num" w:pos="360"/>
        </w:tabs>
        <w:ind w:left="360" w:hanging="360"/>
      </w:pPr>
      <w:rPr>
        <w:rFonts w:ascii="Times New Roman" w:eastAsia="黑体" w:hAnsi="Times New Roman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6103FFE"/>
    <w:multiLevelType w:val="hybridMultilevel"/>
    <w:tmpl w:val="E59AC5C6"/>
    <w:lvl w:ilvl="0" w:tplc="70F4C80A">
      <w:start w:val="1"/>
      <w:numFmt w:val="decimal"/>
      <w:lvlText w:val="%1．"/>
      <w:lvlJc w:val="left"/>
      <w:pPr>
        <w:tabs>
          <w:tab w:val="num" w:pos="826"/>
        </w:tabs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6"/>
        </w:tabs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6"/>
        </w:tabs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6"/>
        </w:tabs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6"/>
        </w:tabs>
        <w:ind w:left="4246" w:hanging="420"/>
      </w:pPr>
    </w:lvl>
  </w:abstractNum>
  <w:abstractNum w:abstractNumId="9">
    <w:nsid w:val="6B364F4A"/>
    <w:multiLevelType w:val="hybridMultilevel"/>
    <w:tmpl w:val="014C42DC"/>
    <w:lvl w:ilvl="0" w:tplc="7B109ECC">
      <w:start w:val="1"/>
      <w:numFmt w:val="decimal"/>
      <w:pStyle w:val="TableEHeading"/>
      <w:lvlText w:val="Tab.%1"/>
      <w:lvlJc w:val="left"/>
      <w:pPr>
        <w:tabs>
          <w:tab w:val="num" w:pos="720"/>
        </w:tabs>
        <w:ind w:left="0" w:firstLine="0"/>
      </w:pPr>
      <w:rPr>
        <w:rFonts w:eastAsia="黑体" w:hint="eastAsia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6587278"/>
    <w:multiLevelType w:val="hybridMultilevel"/>
    <w:tmpl w:val="E8301806"/>
    <w:lvl w:ilvl="0" w:tplc="E1BC9A12">
      <w:start w:val="1"/>
      <w:numFmt w:val="decimal"/>
      <w:pStyle w:val="FigEHeading"/>
      <w:lvlText w:val="Fig.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D447A9C"/>
    <w:multiLevelType w:val="hybridMultilevel"/>
    <w:tmpl w:val="8342245E"/>
    <w:lvl w:ilvl="0" w:tplc="8068ABE4">
      <w:start w:val="1"/>
      <w:numFmt w:val="none"/>
      <w:pStyle w:val="CAbstract"/>
      <w:lvlText w:val="摘  要："/>
      <w:lvlJc w:val="left"/>
      <w:pPr>
        <w:tabs>
          <w:tab w:val="num" w:pos="720"/>
        </w:tabs>
        <w:ind w:left="420" w:hanging="420"/>
      </w:pPr>
      <w:rPr>
        <w:rFonts w:eastAsia="黑体" w:hint="eastAsia"/>
        <w:b/>
        <w:i w:val="0"/>
        <w:sz w:val="18"/>
      </w:rPr>
    </w:lvl>
    <w:lvl w:ilvl="1" w:tplc="BB040BA6">
      <w:start w:val="1"/>
      <w:numFmt w:val="none"/>
      <w:lvlText w:val="关键词："/>
      <w:lvlJc w:val="left"/>
      <w:pPr>
        <w:tabs>
          <w:tab w:val="num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F2F770F"/>
    <w:multiLevelType w:val="hybridMultilevel"/>
    <w:tmpl w:val="E66C7D70"/>
    <w:lvl w:ilvl="0" w:tplc="1FE05622">
      <w:start w:val="1"/>
      <w:numFmt w:val="decimal"/>
      <w:lvlText w:val="%1、"/>
      <w:lvlJc w:val="left"/>
      <w:pPr>
        <w:tabs>
          <w:tab w:val="num" w:pos="1322"/>
        </w:tabs>
        <w:ind w:left="132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C8"/>
    <w:rsid w:val="000039E1"/>
    <w:rsid w:val="0001307E"/>
    <w:rsid w:val="00015B95"/>
    <w:rsid w:val="00022AAA"/>
    <w:rsid w:val="00023260"/>
    <w:rsid w:val="00024B37"/>
    <w:rsid w:val="00025EE8"/>
    <w:rsid w:val="00027813"/>
    <w:rsid w:val="00031ECC"/>
    <w:rsid w:val="000325CA"/>
    <w:rsid w:val="00032707"/>
    <w:rsid w:val="000332E3"/>
    <w:rsid w:val="00033508"/>
    <w:rsid w:val="000379A0"/>
    <w:rsid w:val="00050469"/>
    <w:rsid w:val="00065B08"/>
    <w:rsid w:val="0007211F"/>
    <w:rsid w:val="0007293F"/>
    <w:rsid w:val="000758AF"/>
    <w:rsid w:val="00081CE5"/>
    <w:rsid w:val="00086394"/>
    <w:rsid w:val="00094146"/>
    <w:rsid w:val="000965E1"/>
    <w:rsid w:val="000A150A"/>
    <w:rsid w:val="000A1A3C"/>
    <w:rsid w:val="000A456E"/>
    <w:rsid w:val="000B1B70"/>
    <w:rsid w:val="000B33B7"/>
    <w:rsid w:val="000D46EC"/>
    <w:rsid w:val="000D668E"/>
    <w:rsid w:val="000E3815"/>
    <w:rsid w:val="000E72AF"/>
    <w:rsid w:val="000F0568"/>
    <w:rsid w:val="00102432"/>
    <w:rsid w:val="00102BDF"/>
    <w:rsid w:val="00104C49"/>
    <w:rsid w:val="001120B5"/>
    <w:rsid w:val="00112F5D"/>
    <w:rsid w:val="001266CE"/>
    <w:rsid w:val="00132AAB"/>
    <w:rsid w:val="00133021"/>
    <w:rsid w:val="00133C3E"/>
    <w:rsid w:val="00135FFE"/>
    <w:rsid w:val="00142DAA"/>
    <w:rsid w:val="00162185"/>
    <w:rsid w:val="00162347"/>
    <w:rsid w:val="00163296"/>
    <w:rsid w:val="001648A6"/>
    <w:rsid w:val="00164E9E"/>
    <w:rsid w:val="001670C4"/>
    <w:rsid w:val="00170258"/>
    <w:rsid w:val="00171A12"/>
    <w:rsid w:val="00173832"/>
    <w:rsid w:val="001747EB"/>
    <w:rsid w:val="00182D03"/>
    <w:rsid w:val="001838BB"/>
    <w:rsid w:val="0019000A"/>
    <w:rsid w:val="001A659F"/>
    <w:rsid w:val="001B3918"/>
    <w:rsid w:val="001B4537"/>
    <w:rsid w:val="001B500B"/>
    <w:rsid w:val="001B52C7"/>
    <w:rsid w:val="001B5F11"/>
    <w:rsid w:val="001B6742"/>
    <w:rsid w:val="001C4779"/>
    <w:rsid w:val="001D2AEC"/>
    <w:rsid w:val="001D2F89"/>
    <w:rsid w:val="001D393D"/>
    <w:rsid w:val="001D6C10"/>
    <w:rsid w:val="001E0433"/>
    <w:rsid w:val="001E2B84"/>
    <w:rsid w:val="001E3D99"/>
    <w:rsid w:val="001E6983"/>
    <w:rsid w:val="001F01B0"/>
    <w:rsid w:val="001F7C8B"/>
    <w:rsid w:val="001F7EA3"/>
    <w:rsid w:val="00200A2F"/>
    <w:rsid w:val="002026A3"/>
    <w:rsid w:val="0020688A"/>
    <w:rsid w:val="002068CF"/>
    <w:rsid w:val="00210394"/>
    <w:rsid w:val="00212787"/>
    <w:rsid w:val="00213CCF"/>
    <w:rsid w:val="00215895"/>
    <w:rsid w:val="0022633A"/>
    <w:rsid w:val="00240721"/>
    <w:rsid w:val="00251C40"/>
    <w:rsid w:val="0025268A"/>
    <w:rsid w:val="0025336C"/>
    <w:rsid w:val="00264341"/>
    <w:rsid w:val="00264758"/>
    <w:rsid w:val="002655B2"/>
    <w:rsid w:val="00270AE6"/>
    <w:rsid w:val="002741FF"/>
    <w:rsid w:val="0028055E"/>
    <w:rsid w:val="002834DB"/>
    <w:rsid w:val="0028425A"/>
    <w:rsid w:val="0028491F"/>
    <w:rsid w:val="00284BAE"/>
    <w:rsid w:val="00286856"/>
    <w:rsid w:val="00290DFA"/>
    <w:rsid w:val="00294044"/>
    <w:rsid w:val="00294789"/>
    <w:rsid w:val="00294CA0"/>
    <w:rsid w:val="00295124"/>
    <w:rsid w:val="00296258"/>
    <w:rsid w:val="002972BA"/>
    <w:rsid w:val="002A1D5F"/>
    <w:rsid w:val="002B041F"/>
    <w:rsid w:val="002B3846"/>
    <w:rsid w:val="002B637B"/>
    <w:rsid w:val="002C0DDE"/>
    <w:rsid w:val="002C1296"/>
    <w:rsid w:val="002C6B35"/>
    <w:rsid w:val="002D22CE"/>
    <w:rsid w:val="002D34CF"/>
    <w:rsid w:val="002D6886"/>
    <w:rsid w:val="002D7EBF"/>
    <w:rsid w:val="002E4284"/>
    <w:rsid w:val="002F2C24"/>
    <w:rsid w:val="002F70D3"/>
    <w:rsid w:val="00301426"/>
    <w:rsid w:val="0030272E"/>
    <w:rsid w:val="00305026"/>
    <w:rsid w:val="00306745"/>
    <w:rsid w:val="003117B2"/>
    <w:rsid w:val="003118CC"/>
    <w:rsid w:val="00314893"/>
    <w:rsid w:val="003150BB"/>
    <w:rsid w:val="003207A9"/>
    <w:rsid w:val="00320F2B"/>
    <w:rsid w:val="003229D4"/>
    <w:rsid w:val="00322FB0"/>
    <w:rsid w:val="0032754D"/>
    <w:rsid w:val="00330309"/>
    <w:rsid w:val="00330B59"/>
    <w:rsid w:val="00332703"/>
    <w:rsid w:val="003348EA"/>
    <w:rsid w:val="00336E51"/>
    <w:rsid w:val="003413DA"/>
    <w:rsid w:val="003541EF"/>
    <w:rsid w:val="0035507D"/>
    <w:rsid w:val="00356821"/>
    <w:rsid w:val="0036250D"/>
    <w:rsid w:val="003634B1"/>
    <w:rsid w:val="00370BAA"/>
    <w:rsid w:val="003711E6"/>
    <w:rsid w:val="0037394C"/>
    <w:rsid w:val="00375A9B"/>
    <w:rsid w:val="00385B66"/>
    <w:rsid w:val="00396C5D"/>
    <w:rsid w:val="00397DFC"/>
    <w:rsid w:val="003A3402"/>
    <w:rsid w:val="003A5B80"/>
    <w:rsid w:val="003A753C"/>
    <w:rsid w:val="003B2B8E"/>
    <w:rsid w:val="003B3600"/>
    <w:rsid w:val="003B418F"/>
    <w:rsid w:val="003B7D2E"/>
    <w:rsid w:val="003D0F59"/>
    <w:rsid w:val="003D3287"/>
    <w:rsid w:val="003D3575"/>
    <w:rsid w:val="003E2A6B"/>
    <w:rsid w:val="003E3DD6"/>
    <w:rsid w:val="003E6092"/>
    <w:rsid w:val="003E6937"/>
    <w:rsid w:val="003F0952"/>
    <w:rsid w:val="003F24FC"/>
    <w:rsid w:val="003F447A"/>
    <w:rsid w:val="003F55F1"/>
    <w:rsid w:val="003F6A29"/>
    <w:rsid w:val="00400F04"/>
    <w:rsid w:val="004021EF"/>
    <w:rsid w:val="0040499C"/>
    <w:rsid w:val="00414A42"/>
    <w:rsid w:val="00415421"/>
    <w:rsid w:val="00421789"/>
    <w:rsid w:val="00421A89"/>
    <w:rsid w:val="00422D13"/>
    <w:rsid w:val="0043140D"/>
    <w:rsid w:val="00432F99"/>
    <w:rsid w:val="00432FD4"/>
    <w:rsid w:val="00433455"/>
    <w:rsid w:val="00433B7D"/>
    <w:rsid w:val="00433F13"/>
    <w:rsid w:val="004343D2"/>
    <w:rsid w:val="00442602"/>
    <w:rsid w:val="00442940"/>
    <w:rsid w:val="00442983"/>
    <w:rsid w:val="00445FA8"/>
    <w:rsid w:val="00447A35"/>
    <w:rsid w:val="00451986"/>
    <w:rsid w:val="00453775"/>
    <w:rsid w:val="00455167"/>
    <w:rsid w:val="004620E0"/>
    <w:rsid w:val="00462DA3"/>
    <w:rsid w:val="004635F0"/>
    <w:rsid w:val="00463D5E"/>
    <w:rsid w:val="00470170"/>
    <w:rsid w:val="00470362"/>
    <w:rsid w:val="00473B04"/>
    <w:rsid w:val="00474A5C"/>
    <w:rsid w:val="004805C8"/>
    <w:rsid w:val="0049403E"/>
    <w:rsid w:val="004A6028"/>
    <w:rsid w:val="004B58F0"/>
    <w:rsid w:val="004B58F4"/>
    <w:rsid w:val="004B73AD"/>
    <w:rsid w:val="004C3D8F"/>
    <w:rsid w:val="004C5029"/>
    <w:rsid w:val="004C7786"/>
    <w:rsid w:val="004E5235"/>
    <w:rsid w:val="004E57D3"/>
    <w:rsid w:val="004E6A4E"/>
    <w:rsid w:val="004F07A6"/>
    <w:rsid w:val="00502C01"/>
    <w:rsid w:val="005044A7"/>
    <w:rsid w:val="00504FFD"/>
    <w:rsid w:val="00506554"/>
    <w:rsid w:val="00525847"/>
    <w:rsid w:val="00535017"/>
    <w:rsid w:val="00540EA6"/>
    <w:rsid w:val="00542DFB"/>
    <w:rsid w:val="0054320C"/>
    <w:rsid w:val="00546A37"/>
    <w:rsid w:val="005501C3"/>
    <w:rsid w:val="005516BE"/>
    <w:rsid w:val="005819CD"/>
    <w:rsid w:val="00584C00"/>
    <w:rsid w:val="00584F30"/>
    <w:rsid w:val="005907CE"/>
    <w:rsid w:val="005913DE"/>
    <w:rsid w:val="00593CC0"/>
    <w:rsid w:val="00593E5E"/>
    <w:rsid w:val="0059479B"/>
    <w:rsid w:val="005961AC"/>
    <w:rsid w:val="005B218B"/>
    <w:rsid w:val="005C0AE0"/>
    <w:rsid w:val="005C19AA"/>
    <w:rsid w:val="005C30C2"/>
    <w:rsid w:val="005C359B"/>
    <w:rsid w:val="005C631C"/>
    <w:rsid w:val="005C7D31"/>
    <w:rsid w:val="005D1528"/>
    <w:rsid w:val="005D451A"/>
    <w:rsid w:val="005D5240"/>
    <w:rsid w:val="005E1E11"/>
    <w:rsid w:val="005E2691"/>
    <w:rsid w:val="005E64EF"/>
    <w:rsid w:val="005E739E"/>
    <w:rsid w:val="005F1810"/>
    <w:rsid w:val="005F43E4"/>
    <w:rsid w:val="0060035B"/>
    <w:rsid w:val="00606565"/>
    <w:rsid w:val="0061319A"/>
    <w:rsid w:val="0062086A"/>
    <w:rsid w:val="00621E73"/>
    <w:rsid w:val="006238BB"/>
    <w:rsid w:val="00627196"/>
    <w:rsid w:val="0063312D"/>
    <w:rsid w:val="006367CB"/>
    <w:rsid w:val="00637BC7"/>
    <w:rsid w:val="00640187"/>
    <w:rsid w:val="00643B51"/>
    <w:rsid w:val="006450C1"/>
    <w:rsid w:val="00647685"/>
    <w:rsid w:val="00654E48"/>
    <w:rsid w:val="00657B4F"/>
    <w:rsid w:val="006602BA"/>
    <w:rsid w:val="00660C29"/>
    <w:rsid w:val="00692C8D"/>
    <w:rsid w:val="0069343F"/>
    <w:rsid w:val="006A30C6"/>
    <w:rsid w:val="006A4EFB"/>
    <w:rsid w:val="006B26C5"/>
    <w:rsid w:val="006B33E1"/>
    <w:rsid w:val="006B3A99"/>
    <w:rsid w:val="006B5492"/>
    <w:rsid w:val="006C36BA"/>
    <w:rsid w:val="006C513C"/>
    <w:rsid w:val="006C65B6"/>
    <w:rsid w:val="006C7CB3"/>
    <w:rsid w:val="006D4BA3"/>
    <w:rsid w:val="006D4E2F"/>
    <w:rsid w:val="006E0D83"/>
    <w:rsid w:val="006E2CAF"/>
    <w:rsid w:val="006F0007"/>
    <w:rsid w:val="006F3290"/>
    <w:rsid w:val="006F67A0"/>
    <w:rsid w:val="006F7FC3"/>
    <w:rsid w:val="0070072D"/>
    <w:rsid w:val="00710621"/>
    <w:rsid w:val="007135AD"/>
    <w:rsid w:val="00714E47"/>
    <w:rsid w:val="00720179"/>
    <w:rsid w:val="00720BAC"/>
    <w:rsid w:val="007219D4"/>
    <w:rsid w:val="00724999"/>
    <w:rsid w:val="00724B9A"/>
    <w:rsid w:val="0073552B"/>
    <w:rsid w:val="00740D73"/>
    <w:rsid w:val="00741008"/>
    <w:rsid w:val="00745517"/>
    <w:rsid w:val="00746324"/>
    <w:rsid w:val="007533DB"/>
    <w:rsid w:val="00754E9D"/>
    <w:rsid w:val="00773CF7"/>
    <w:rsid w:val="00774A30"/>
    <w:rsid w:val="007806D9"/>
    <w:rsid w:val="00786D32"/>
    <w:rsid w:val="007936EF"/>
    <w:rsid w:val="007A433E"/>
    <w:rsid w:val="007B3645"/>
    <w:rsid w:val="007B6073"/>
    <w:rsid w:val="007C021E"/>
    <w:rsid w:val="007C09D8"/>
    <w:rsid w:val="007C5FDC"/>
    <w:rsid w:val="007C6094"/>
    <w:rsid w:val="007C6ECC"/>
    <w:rsid w:val="007C709E"/>
    <w:rsid w:val="007C71AF"/>
    <w:rsid w:val="007D1AD6"/>
    <w:rsid w:val="007D2631"/>
    <w:rsid w:val="007D4F6B"/>
    <w:rsid w:val="007D53F8"/>
    <w:rsid w:val="007E128B"/>
    <w:rsid w:val="007E274D"/>
    <w:rsid w:val="007E307A"/>
    <w:rsid w:val="007E30CA"/>
    <w:rsid w:val="007E716C"/>
    <w:rsid w:val="008016CE"/>
    <w:rsid w:val="008017AF"/>
    <w:rsid w:val="00802F6F"/>
    <w:rsid w:val="0081269A"/>
    <w:rsid w:val="00814349"/>
    <w:rsid w:val="00815002"/>
    <w:rsid w:val="00825058"/>
    <w:rsid w:val="00827A6E"/>
    <w:rsid w:val="008313F9"/>
    <w:rsid w:val="00833FF1"/>
    <w:rsid w:val="00845675"/>
    <w:rsid w:val="00852EBD"/>
    <w:rsid w:val="008543F7"/>
    <w:rsid w:val="008605E7"/>
    <w:rsid w:val="00862050"/>
    <w:rsid w:val="0086212F"/>
    <w:rsid w:val="0086561A"/>
    <w:rsid w:val="00874CA0"/>
    <w:rsid w:val="008763EB"/>
    <w:rsid w:val="008841AA"/>
    <w:rsid w:val="00887503"/>
    <w:rsid w:val="00893783"/>
    <w:rsid w:val="00894AC4"/>
    <w:rsid w:val="008B1337"/>
    <w:rsid w:val="008B4815"/>
    <w:rsid w:val="008B5652"/>
    <w:rsid w:val="008B7059"/>
    <w:rsid w:val="008B717A"/>
    <w:rsid w:val="008C0A7B"/>
    <w:rsid w:val="008C1F92"/>
    <w:rsid w:val="008D034C"/>
    <w:rsid w:val="008E0C17"/>
    <w:rsid w:val="008E26F7"/>
    <w:rsid w:val="008E29FB"/>
    <w:rsid w:val="008F0974"/>
    <w:rsid w:val="008F5040"/>
    <w:rsid w:val="00901156"/>
    <w:rsid w:val="009012AD"/>
    <w:rsid w:val="00901BEE"/>
    <w:rsid w:val="009027CB"/>
    <w:rsid w:val="00904774"/>
    <w:rsid w:val="0092315F"/>
    <w:rsid w:val="00941323"/>
    <w:rsid w:val="009425B7"/>
    <w:rsid w:val="00944F68"/>
    <w:rsid w:val="00946D1B"/>
    <w:rsid w:val="0095715A"/>
    <w:rsid w:val="00961EFC"/>
    <w:rsid w:val="00963739"/>
    <w:rsid w:val="00963CF2"/>
    <w:rsid w:val="0096427C"/>
    <w:rsid w:val="009645D6"/>
    <w:rsid w:val="00975F66"/>
    <w:rsid w:val="00985C60"/>
    <w:rsid w:val="009919D9"/>
    <w:rsid w:val="00993BCC"/>
    <w:rsid w:val="00995AC3"/>
    <w:rsid w:val="009967C9"/>
    <w:rsid w:val="00997711"/>
    <w:rsid w:val="009A1965"/>
    <w:rsid w:val="009A3B23"/>
    <w:rsid w:val="009A5D27"/>
    <w:rsid w:val="009B0823"/>
    <w:rsid w:val="009B15E6"/>
    <w:rsid w:val="009B2874"/>
    <w:rsid w:val="009B3B4B"/>
    <w:rsid w:val="009C28EB"/>
    <w:rsid w:val="009C3D7C"/>
    <w:rsid w:val="009C5CF4"/>
    <w:rsid w:val="009D29EB"/>
    <w:rsid w:val="009D6DB3"/>
    <w:rsid w:val="009D7265"/>
    <w:rsid w:val="009E3355"/>
    <w:rsid w:val="009F0BF9"/>
    <w:rsid w:val="009F47FB"/>
    <w:rsid w:val="009F770F"/>
    <w:rsid w:val="00A06D91"/>
    <w:rsid w:val="00A20503"/>
    <w:rsid w:val="00A20E81"/>
    <w:rsid w:val="00A22193"/>
    <w:rsid w:val="00A25E4A"/>
    <w:rsid w:val="00A30408"/>
    <w:rsid w:val="00A31959"/>
    <w:rsid w:val="00A31CFE"/>
    <w:rsid w:val="00A3642B"/>
    <w:rsid w:val="00A36DF1"/>
    <w:rsid w:val="00A43E81"/>
    <w:rsid w:val="00A4645E"/>
    <w:rsid w:val="00A5051C"/>
    <w:rsid w:val="00A533FF"/>
    <w:rsid w:val="00A536B1"/>
    <w:rsid w:val="00A54235"/>
    <w:rsid w:val="00A565E6"/>
    <w:rsid w:val="00A56C7E"/>
    <w:rsid w:val="00A62C61"/>
    <w:rsid w:val="00A66167"/>
    <w:rsid w:val="00A70EBE"/>
    <w:rsid w:val="00A71674"/>
    <w:rsid w:val="00A72849"/>
    <w:rsid w:val="00A74725"/>
    <w:rsid w:val="00A75FCC"/>
    <w:rsid w:val="00A778AD"/>
    <w:rsid w:val="00A82767"/>
    <w:rsid w:val="00A85DF2"/>
    <w:rsid w:val="00A873D6"/>
    <w:rsid w:val="00A87A4E"/>
    <w:rsid w:val="00A92260"/>
    <w:rsid w:val="00A934D9"/>
    <w:rsid w:val="00A94D7B"/>
    <w:rsid w:val="00A956AC"/>
    <w:rsid w:val="00AA00D7"/>
    <w:rsid w:val="00AA5452"/>
    <w:rsid w:val="00AA66D2"/>
    <w:rsid w:val="00AB5713"/>
    <w:rsid w:val="00AC6524"/>
    <w:rsid w:val="00AC65F0"/>
    <w:rsid w:val="00AD326C"/>
    <w:rsid w:val="00AD3D13"/>
    <w:rsid w:val="00AD78EA"/>
    <w:rsid w:val="00AE559F"/>
    <w:rsid w:val="00AE646B"/>
    <w:rsid w:val="00AE71CF"/>
    <w:rsid w:val="00AF2A63"/>
    <w:rsid w:val="00AF4E1C"/>
    <w:rsid w:val="00B01BB6"/>
    <w:rsid w:val="00B04EF2"/>
    <w:rsid w:val="00B05974"/>
    <w:rsid w:val="00B067B8"/>
    <w:rsid w:val="00B106BE"/>
    <w:rsid w:val="00B133EA"/>
    <w:rsid w:val="00B14F0D"/>
    <w:rsid w:val="00B15E1C"/>
    <w:rsid w:val="00B172FF"/>
    <w:rsid w:val="00B17A96"/>
    <w:rsid w:val="00B17EC3"/>
    <w:rsid w:val="00B2395A"/>
    <w:rsid w:val="00B24AE4"/>
    <w:rsid w:val="00B26C8D"/>
    <w:rsid w:val="00B305D7"/>
    <w:rsid w:val="00B3292D"/>
    <w:rsid w:val="00B35CC1"/>
    <w:rsid w:val="00B41ACF"/>
    <w:rsid w:val="00B429D9"/>
    <w:rsid w:val="00B547DF"/>
    <w:rsid w:val="00B55380"/>
    <w:rsid w:val="00B57225"/>
    <w:rsid w:val="00B6349B"/>
    <w:rsid w:val="00B634B3"/>
    <w:rsid w:val="00B649F5"/>
    <w:rsid w:val="00B65FF3"/>
    <w:rsid w:val="00B81ACC"/>
    <w:rsid w:val="00B86DE0"/>
    <w:rsid w:val="00B9037C"/>
    <w:rsid w:val="00B950C2"/>
    <w:rsid w:val="00B96B04"/>
    <w:rsid w:val="00BA19AB"/>
    <w:rsid w:val="00BB1985"/>
    <w:rsid w:val="00BB3A3D"/>
    <w:rsid w:val="00BB463B"/>
    <w:rsid w:val="00BB6C2B"/>
    <w:rsid w:val="00BC02C8"/>
    <w:rsid w:val="00BC31B5"/>
    <w:rsid w:val="00BC4488"/>
    <w:rsid w:val="00BC529F"/>
    <w:rsid w:val="00BC69AB"/>
    <w:rsid w:val="00BC7EE0"/>
    <w:rsid w:val="00BD082E"/>
    <w:rsid w:val="00BE1C25"/>
    <w:rsid w:val="00BE6BA0"/>
    <w:rsid w:val="00BF0DA1"/>
    <w:rsid w:val="00BF108A"/>
    <w:rsid w:val="00BF3BB0"/>
    <w:rsid w:val="00BF45CF"/>
    <w:rsid w:val="00BF474A"/>
    <w:rsid w:val="00BF5715"/>
    <w:rsid w:val="00C0078B"/>
    <w:rsid w:val="00C01F24"/>
    <w:rsid w:val="00C02AB2"/>
    <w:rsid w:val="00C02E1C"/>
    <w:rsid w:val="00C03CB2"/>
    <w:rsid w:val="00C04F02"/>
    <w:rsid w:val="00C052BC"/>
    <w:rsid w:val="00C066E3"/>
    <w:rsid w:val="00C143E9"/>
    <w:rsid w:val="00C20D7D"/>
    <w:rsid w:val="00C210AE"/>
    <w:rsid w:val="00C35F5D"/>
    <w:rsid w:val="00C37141"/>
    <w:rsid w:val="00C47268"/>
    <w:rsid w:val="00C74D13"/>
    <w:rsid w:val="00C81FE9"/>
    <w:rsid w:val="00C84CCA"/>
    <w:rsid w:val="00C85200"/>
    <w:rsid w:val="00C86054"/>
    <w:rsid w:val="00C8737F"/>
    <w:rsid w:val="00C90180"/>
    <w:rsid w:val="00C90421"/>
    <w:rsid w:val="00C904AB"/>
    <w:rsid w:val="00C91CA0"/>
    <w:rsid w:val="00C93227"/>
    <w:rsid w:val="00C947C7"/>
    <w:rsid w:val="00CB7708"/>
    <w:rsid w:val="00CC1002"/>
    <w:rsid w:val="00CC403A"/>
    <w:rsid w:val="00CD1167"/>
    <w:rsid w:val="00CD362A"/>
    <w:rsid w:val="00CE28DE"/>
    <w:rsid w:val="00CE43EA"/>
    <w:rsid w:val="00CE4FB1"/>
    <w:rsid w:val="00CE591C"/>
    <w:rsid w:val="00CF3FAB"/>
    <w:rsid w:val="00CF44EF"/>
    <w:rsid w:val="00CF4B28"/>
    <w:rsid w:val="00CF57ED"/>
    <w:rsid w:val="00D00E84"/>
    <w:rsid w:val="00D03D67"/>
    <w:rsid w:val="00D14BE0"/>
    <w:rsid w:val="00D15212"/>
    <w:rsid w:val="00D17E45"/>
    <w:rsid w:val="00D20123"/>
    <w:rsid w:val="00D249EB"/>
    <w:rsid w:val="00D27123"/>
    <w:rsid w:val="00D308A3"/>
    <w:rsid w:val="00D31836"/>
    <w:rsid w:val="00D31DEF"/>
    <w:rsid w:val="00D37448"/>
    <w:rsid w:val="00D42BD8"/>
    <w:rsid w:val="00D5109B"/>
    <w:rsid w:val="00D54D9B"/>
    <w:rsid w:val="00D555DB"/>
    <w:rsid w:val="00D64E1C"/>
    <w:rsid w:val="00D6630D"/>
    <w:rsid w:val="00D70713"/>
    <w:rsid w:val="00D70E51"/>
    <w:rsid w:val="00D73DE8"/>
    <w:rsid w:val="00D73E9A"/>
    <w:rsid w:val="00D76102"/>
    <w:rsid w:val="00D77819"/>
    <w:rsid w:val="00D80838"/>
    <w:rsid w:val="00D81CAB"/>
    <w:rsid w:val="00D83AF3"/>
    <w:rsid w:val="00D86935"/>
    <w:rsid w:val="00D87A0E"/>
    <w:rsid w:val="00D87D1D"/>
    <w:rsid w:val="00D92381"/>
    <w:rsid w:val="00D95E51"/>
    <w:rsid w:val="00D95EDC"/>
    <w:rsid w:val="00D96B5B"/>
    <w:rsid w:val="00DB1BB6"/>
    <w:rsid w:val="00DB29C6"/>
    <w:rsid w:val="00DB4C82"/>
    <w:rsid w:val="00DB5291"/>
    <w:rsid w:val="00DB6127"/>
    <w:rsid w:val="00DC5B6E"/>
    <w:rsid w:val="00DC6845"/>
    <w:rsid w:val="00DC7B5E"/>
    <w:rsid w:val="00DD06CA"/>
    <w:rsid w:val="00DD367B"/>
    <w:rsid w:val="00DD4DFF"/>
    <w:rsid w:val="00DD645E"/>
    <w:rsid w:val="00DE0BD4"/>
    <w:rsid w:val="00DE2A47"/>
    <w:rsid w:val="00DE310B"/>
    <w:rsid w:val="00DE3AA0"/>
    <w:rsid w:val="00DF4322"/>
    <w:rsid w:val="00DF5A03"/>
    <w:rsid w:val="00DF7E89"/>
    <w:rsid w:val="00E05341"/>
    <w:rsid w:val="00E1493F"/>
    <w:rsid w:val="00E14E71"/>
    <w:rsid w:val="00E2398D"/>
    <w:rsid w:val="00E26339"/>
    <w:rsid w:val="00E27E88"/>
    <w:rsid w:val="00E32CA8"/>
    <w:rsid w:val="00E33C0D"/>
    <w:rsid w:val="00E346C8"/>
    <w:rsid w:val="00E36237"/>
    <w:rsid w:val="00E376C5"/>
    <w:rsid w:val="00E401EC"/>
    <w:rsid w:val="00E414AD"/>
    <w:rsid w:val="00E45D40"/>
    <w:rsid w:val="00E50AAC"/>
    <w:rsid w:val="00E513AB"/>
    <w:rsid w:val="00E5373C"/>
    <w:rsid w:val="00E5422A"/>
    <w:rsid w:val="00E70B1C"/>
    <w:rsid w:val="00E717E3"/>
    <w:rsid w:val="00E71FD7"/>
    <w:rsid w:val="00E73292"/>
    <w:rsid w:val="00E75147"/>
    <w:rsid w:val="00E83E3C"/>
    <w:rsid w:val="00E96121"/>
    <w:rsid w:val="00EA3FB6"/>
    <w:rsid w:val="00EA6E34"/>
    <w:rsid w:val="00EA7D96"/>
    <w:rsid w:val="00EB5EAF"/>
    <w:rsid w:val="00EC046C"/>
    <w:rsid w:val="00EC30FE"/>
    <w:rsid w:val="00ED10A0"/>
    <w:rsid w:val="00ED2AFD"/>
    <w:rsid w:val="00EE4DEE"/>
    <w:rsid w:val="00EE7DC9"/>
    <w:rsid w:val="00EE7DCB"/>
    <w:rsid w:val="00EF5B9E"/>
    <w:rsid w:val="00F00B3E"/>
    <w:rsid w:val="00F05248"/>
    <w:rsid w:val="00F071F7"/>
    <w:rsid w:val="00F11E59"/>
    <w:rsid w:val="00F15DF6"/>
    <w:rsid w:val="00F1748F"/>
    <w:rsid w:val="00F21FA3"/>
    <w:rsid w:val="00F3109D"/>
    <w:rsid w:val="00F31C10"/>
    <w:rsid w:val="00F35812"/>
    <w:rsid w:val="00F439EA"/>
    <w:rsid w:val="00F50372"/>
    <w:rsid w:val="00F53CB3"/>
    <w:rsid w:val="00F571EE"/>
    <w:rsid w:val="00F57F76"/>
    <w:rsid w:val="00F67E7D"/>
    <w:rsid w:val="00F721CA"/>
    <w:rsid w:val="00F746F1"/>
    <w:rsid w:val="00F75487"/>
    <w:rsid w:val="00F810A0"/>
    <w:rsid w:val="00F82420"/>
    <w:rsid w:val="00F84163"/>
    <w:rsid w:val="00F8574B"/>
    <w:rsid w:val="00F86551"/>
    <w:rsid w:val="00F8706B"/>
    <w:rsid w:val="00F92656"/>
    <w:rsid w:val="00F93E7A"/>
    <w:rsid w:val="00FA38FA"/>
    <w:rsid w:val="00FA51BC"/>
    <w:rsid w:val="00FA721E"/>
    <w:rsid w:val="00FA7257"/>
    <w:rsid w:val="00FB2FA7"/>
    <w:rsid w:val="00FB4553"/>
    <w:rsid w:val="00FB7234"/>
    <w:rsid w:val="00FC3F28"/>
    <w:rsid w:val="00FD252F"/>
    <w:rsid w:val="00FD6415"/>
    <w:rsid w:val="00FD666F"/>
    <w:rsid w:val="00FE19F6"/>
    <w:rsid w:val="00FE2EFB"/>
    <w:rsid w:val="00FE575C"/>
    <w:rsid w:val="00FE5F35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F93F3-0C89-4913-8303-40D1D7C0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1965"/>
    <w:pPr>
      <w:keepNext/>
      <w:keepLines/>
      <w:numPr>
        <w:numId w:val="4"/>
      </w:numPr>
      <w:outlineLvl w:val="0"/>
    </w:pPr>
    <w:rPr>
      <w:b/>
      <w:kern w:val="44"/>
      <w:sz w:val="28"/>
      <w:szCs w:val="20"/>
    </w:rPr>
  </w:style>
  <w:style w:type="paragraph" w:styleId="2">
    <w:name w:val="heading 2"/>
    <w:basedOn w:val="a"/>
    <w:next w:val="a"/>
    <w:qFormat/>
    <w:rsid w:val="009A1965"/>
    <w:pPr>
      <w:keepNext/>
      <w:keepLines/>
      <w:numPr>
        <w:ilvl w:val="1"/>
        <w:numId w:val="4"/>
      </w:numPr>
      <w:outlineLvl w:val="1"/>
    </w:pPr>
    <w:rPr>
      <w:rFonts w:eastAsia="黑体"/>
      <w:b/>
      <w:szCs w:val="20"/>
    </w:rPr>
  </w:style>
  <w:style w:type="paragraph" w:styleId="3">
    <w:name w:val="heading 3"/>
    <w:basedOn w:val="a"/>
    <w:next w:val="a"/>
    <w:qFormat/>
    <w:rsid w:val="009A1965"/>
    <w:pPr>
      <w:keepNext/>
      <w:keepLines/>
      <w:numPr>
        <w:ilvl w:val="2"/>
        <w:numId w:val="3"/>
      </w:numPr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3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33F13"/>
  </w:style>
  <w:style w:type="paragraph" w:customStyle="1" w:styleId="a5">
    <w:basedOn w:val="a"/>
    <w:next w:val="a6"/>
    <w:rsid w:val="00433F13"/>
    <w:pPr>
      <w:adjustRightInd w:val="0"/>
      <w:snapToGrid w:val="0"/>
      <w:spacing w:beforeLines="100" w:before="312" w:line="360" w:lineRule="auto"/>
      <w:ind w:firstLineChars="200" w:firstLine="480"/>
    </w:pPr>
    <w:rPr>
      <w:rFonts w:ascii="宋体" w:hAnsi="宋体"/>
      <w:sz w:val="24"/>
    </w:rPr>
  </w:style>
  <w:style w:type="paragraph" w:styleId="a6">
    <w:name w:val="Body Text Indent"/>
    <w:basedOn w:val="a"/>
    <w:rsid w:val="00433F13"/>
    <w:pPr>
      <w:spacing w:after="120"/>
      <w:ind w:leftChars="200" w:left="420"/>
    </w:pPr>
  </w:style>
  <w:style w:type="paragraph" w:customStyle="1" w:styleId="ChineseTitle">
    <w:name w:val="Chinese Title"/>
    <w:basedOn w:val="a"/>
    <w:next w:val="CAuthor"/>
    <w:rsid w:val="009A1965"/>
    <w:pPr>
      <w:spacing w:beforeLines="300" w:before="936" w:afterLines="150" w:after="468"/>
      <w:jc w:val="center"/>
    </w:pPr>
    <w:rPr>
      <w:rFonts w:ascii="黑体" w:eastAsia="黑体"/>
      <w:b/>
      <w:bCs/>
      <w:sz w:val="36"/>
    </w:rPr>
  </w:style>
  <w:style w:type="paragraph" w:customStyle="1" w:styleId="CAbstract">
    <w:name w:val="CAbstract"/>
    <w:basedOn w:val="a"/>
    <w:next w:val="CKeyWords"/>
    <w:rsid w:val="009A1965"/>
    <w:pPr>
      <w:numPr>
        <w:numId w:val="6"/>
      </w:numPr>
      <w:tabs>
        <w:tab w:val="clear" w:pos="720"/>
      </w:tabs>
      <w:spacing w:beforeLines="50" w:before="156" w:afterLines="50" w:after="156"/>
      <w:ind w:left="284" w:rightChars="180" w:right="378" w:firstLine="0"/>
    </w:pPr>
    <w:rPr>
      <w:sz w:val="18"/>
    </w:rPr>
  </w:style>
  <w:style w:type="paragraph" w:customStyle="1" w:styleId="CKeyWords">
    <w:name w:val="CKeyWords"/>
    <w:basedOn w:val="a"/>
    <w:next w:val="EnglishTitle"/>
    <w:rsid w:val="009A1965"/>
    <w:pPr>
      <w:numPr>
        <w:numId w:val="7"/>
      </w:numPr>
      <w:tabs>
        <w:tab w:val="clear" w:pos="1500"/>
      </w:tabs>
      <w:spacing w:beforeLines="50" w:before="156" w:afterLines="50" w:after="156"/>
      <w:ind w:leftChars="140" w:left="1257" w:rightChars="180" w:right="378" w:hangingChars="535" w:hanging="963"/>
    </w:pPr>
    <w:rPr>
      <w:sz w:val="18"/>
    </w:rPr>
  </w:style>
  <w:style w:type="paragraph" w:customStyle="1" w:styleId="CAuthor">
    <w:name w:val="CAuthor"/>
    <w:basedOn w:val="a"/>
    <w:next w:val="a"/>
    <w:rsid w:val="009A1965"/>
    <w:pPr>
      <w:spacing w:beforeLines="50" w:before="156" w:afterLines="50" w:after="156"/>
      <w:jc w:val="center"/>
    </w:pPr>
    <w:rPr>
      <w:rFonts w:ascii="楷体_GB2312" w:eastAsia="楷体_GB2312"/>
      <w:sz w:val="28"/>
    </w:rPr>
  </w:style>
  <w:style w:type="paragraph" w:customStyle="1" w:styleId="keywords">
    <w:name w:val="key words"/>
    <w:basedOn w:val="a"/>
    <w:next w:val="a"/>
    <w:rsid w:val="009A1965"/>
    <w:pPr>
      <w:numPr>
        <w:numId w:val="8"/>
      </w:numPr>
      <w:tabs>
        <w:tab w:val="clear" w:pos="1080"/>
      </w:tabs>
      <w:spacing w:beforeLines="50" w:before="156" w:afterLines="100" w:after="312"/>
      <w:ind w:left="1069" w:hangingChars="594" w:hanging="1069"/>
    </w:pPr>
    <w:rPr>
      <w:sz w:val="18"/>
    </w:rPr>
  </w:style>
  <w:style w:type="paragraph" w:customStyle="1" w:styleId="Abstract">
    <w:name w:val="Abstract"/>
    <w:basedOn w:val="a"/>
    <w:next w:val="keywords"/>
    <w:rsid w:val="009A1965"/>
    <w:pPr>
      <w:numPr>
        <w:numId w:val="9"/>
      </w:numPr>
      <w:spacing w:beforeLines="50" w:before="156" w:afterLines="50" w:after="156"/>
      <w:ind w:left="0" w:firstLine="0"/>
    </w:pPr>
    <w:rPr>
      <w:rFonts w:cs="Arial"/>
      <w:sz w:val="18"/>
    </w:rPr>
  </w:style>
  <w:style w:type="paragraph" w:customStyle="1" w:styleId="Author">
    <w:name w:val="Author"/>
    <w:basedOn w:val="a"/>
    <w:next w:val="a"/>
    <w:rsid w:val="009A1965"/>
    <w:pPr>
      <w:jc w:val="center"/>
    </w:pPr>
    <w:rPr>
      <w:sz w:val="28"/>
    </w:rPr>
  </w:style>
  <w:style w:type="paragraph" w:customStyle="1" w:styleId="EnglishTitle">
    <w:name w:val="English Title"/>
    <w:basedOn w:val="a"/>
    <w:next w:val="Author"/>
    <w:rsid w:val="009A1965"/>
    <w:pPr>
      <w:spacing w:beforeLines="250" w:before="780" w:afterLines="50" w:after="156"/>
      <w:jc w:val="center"/>
    </w:pPr>
    <w:rPr>
      <w:rFonts w:ascii="Arial" w:hAnsi="Arial" w:cs="Arial"/>
      <w:sz w:val="44"/>
    </w:rPr>
  </w:style>
  <w:style w:type="paragraph" w:customStyle="1" w:styleId="TableEHeading">
    <w:name w:val="TableEHeading"/>
    <w:basedOn w:val="a"/>
    <w:next w:val="a"/>
    <w:rsid w:val="009A1965"/>
    <w:pPr>
      <w:numPr>
        <w:numId w:val="10"/>
      </w:numPr>
      <w:tabs>
        <w:tab w:val="clear" w:pos="720"/>
      </w:tabs>
      <w:spacing w:afterLines="50" w:after="156"/>
      <w:jc w:val="center"/>
    </w:pPr>
    <w:rPr>
      <w:rFonts w:eastAsia="黑体"/>
      <w:b/>
      <w:bCs/>
      <w:sz w:val="18"/>
      <w:szCs w:val="20"/>
    </w:rPr>
  </w:style>
  <w:style w:type="paragraph" w:customStyle="1" w:styleId="TableCHeading">
    <w:name w:val="TableCHeading"/>
    <w:basedOn w:val="a"/>
    <w:next w:val="TableEHeading"/>
    <w:rsid w:val="009A1965"/>
    <w:pPr>
      <w:numPr>
        <w:numId w:val="11"/>
      </w:numPr>
      <w:tabs>
        <w:tab w:val="clear" w:pos="840"/>
      </w:tabs>
      <w:spacing w:beforeLines="100" w:before="312"/>
      <w:ind w:left="0" w:firstLine="0"/>
      <w:jc w:val="center"/>
    </w:pPr>
    <w:rPr>
      <w:rFonts w:eastAsia="黑体"/>
      <w:b/>
      <w:bCs/>
      <w:sz w:val="18"/>
      <w:szCs w:val="20"/>
    </w:rPr>
  </w:style>
  <w:style w:type="paragraph" w:customStyle="1" w:styleId="FigEHeading">
    <w:name w:val="FigEHeading"/>
    <w:basedOn w:val="a"/>
    <w:next w:val="a"/>
    <w:rsid w:val="009A1965"/>
    <w:pPr>
      <w:numPr>
        <w:numId w:val="13"/>
      </w:numPr>
      <w:tabs>
        <w:tab w:val="clear" w:pos="720"/>
      </w:tabs>
      <w:spacing w:afterLines="50" w:after="156"/>
      <w:ind w:left="0" w:firstLine="0"/>
      <w:jc w:val="center"/>
    </w:pPr>
    <w:rPr>
      <w:rFonts w:eastAsia="黑体"/>
      <w:b/>
      <w:bCs/>
      <w:sz w:val="18"/>
      <w:szCs w:val="20"/>
    </w:rPr>
  </w:style>
  <w:style w:type="paragraph" w:customStyle="1" w:styleId="FigCHeading">
    <w:name w:val="FigCHeading"/>
    <w:basedOn w:val="a"/>
    <w:next w:val="FigEHeading"/>
    <w:rsid w:val="009A1965"/>
    <w:pPr>
      <w:numPr>
        <w:numId w:val="12"/>
      </w:numPr>
      <w:tabs>
        <w:tab w:val="clear" w:pos="360"/>
      </w:tabs>
      <w:spacing w:beforeLines="50" w:before="156"/>
      <w:ind w:left="0" w:firstLine="0"/>
      <w:jc w:val="center"/>
    </w:pPr>
    <w:rPr>
      <w:rFonts w:eastAsia="黑体"/>
      <w:b/>
      <w:sz w:val="18"/>
      <w:szCs w:val="20"/>
    </w:rPr>
  </w:style>
  <w:style w:type="paragraph" w:customStyle="1" w:styleId="Reference">
    <w:name w:val="Reference"/>
    <w:basedOn w:val="a"/>
    <w:rsid w:val="009A1965"/>
    <w:pPr>
      <w:numPr>
        <w:numId w:val="5"/>
      </w:numPr>
    </w:pPr>
    <w:rPr>
      <w:sz w:val="15"/>
    </w:rPr>
  </w:style>
  <w:style w:type="paragraph" w:styleId="a7">
    <w:name w:val="footnote text"/>
    <w:basedOn w:val="a"/>
    <w:semiHidden/>
    <w:rsid w:val="009A1965"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sid w:val="009A1965"/>
    <w:rPr>
      <w:vertAlign w:val="superscript"/>
    </w:rPr>
  </w:style>
  <w:style w:type="character" w:customStyle="1" w:styleId="style201">
    <w:name w:val="style201"/>
    <w:rsid w:val="00E26339"/>
    <w:rPr>
      <w:b/>
      <w:bCs/>
      <w:sz w:val="27"/>
      <w:szCs w:val="27"/>
    </w:rPr>
  </w:style>
  <w:style w:type="table" w:styleId="a9">
    <w:name w:val="Table Grid"/>
    <w:basedOn w:val="a1"/>
    <w:rsid w:val="00104C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20123"/>
    <w:rPr>
      <w:sz w:val="18"/>
      <w:szCs w:val="18"/>
    </w:rPr>
  </w:style>
  <w:style w:type="paragraph" w:styleId="ab">
    <w:name w:val="header"/>
    <w:basedOn w:val="a"/>
    <w:rsid w:val="0094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Strong"/>
    <w:qFormat/>
    <w:rsid w:val="004E57D3"/>
    <w:rPr>
      <w:b/>
      <w:bCs/>
    </w:rPr>
  </w:style>
  <w:style w:type="paragraph" w:styleId="ad">
    <w:name w:val="Document Map"/>
    <w:basedOn w:val="a"/>
    <w:link w:val="Char"/>
    <w:rsid w:val="00112F5D"/>
    <w:rPr>
      <w:rFonts w:ascii="宋体"/>
      <w:sz w:val="18"/>
      <w:szCs w:val="18"/>
    </w:rPr>
  </w:style>
  <w:style w:type="character" w:customStyle="1" w:styleId="Char">
    <w:name w:val="文档结构图 Char"/>
    <w:link w:val="ad"/>
    <w:rsid w:val="00112F5D"/>
    <w:rPr>
      <w:rFonts w:ascii="宋体"/>
      <w:kern w:val="2"/>
      <w:sz w:val="18"/>
      <w:szCs w:val="18"/>
    </w:rPr>
  </w:style>
  <w:style w:type="character" w:styleId="ae">
    <w:name w:val="Hyperlink"/>
    <w:rsid w:val="005C7D31"/>
    <w:rPr>
      <w:color w:val="0000FF"/>
      <w:u w:val="single"/>
    </w:rPr>
  </w:style>
  <w:style w:type="paragraph" w:customStyle="1" w:styleId="20">
    <w:name w:val="手册标题2"/>
    <w:basedOn w:val="a"/>
    <w:uiPriority w:val="99"/>
    <w:rsid w:val="00814349"/>
    <w:pPr>
      <w:adjustRightInd w:val="0"/>
      <w:snapToGrid w:val="0"/>
      <w:spacing w:beforeLines="50" w:before="156" w:afterLines="50" w:after="156"/>
      <w:jc w:val="left"/>
    </w:pPr>
    <w:rPr>
      <w:b/>
      <w:sz w:val="28"/>
      <w:szCs w:val="20"/>
    </w:rPr>
  </w:style>
  <w:style w:type="paragraph" w:customStyle="1" w:styleId="af">
    <w:name w:val="手册正文"/>
    <w:basedOn w:val="a"/>
    <w:uiPriority w:val="99"/>
    <w:rsid w:val="00814349"/>
    <w:pPr>
      <w:adjustRightInd w:val="0"/>
      <w:snapToGrid w:val="0"/>
      <w:spacing w:line="360" w:lineRule="auto"/>
      <w:ind w:firstLine="420"/>
      <w:jc w:val="left"/>
      <w:textAlignment w:val="baseline"/>
    </w:pPr>
    <w:rPr>
      <w:rFonts w:asci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北京科技大学研究生院</dc:title>
  <dc:subject/>
  <dc:creator>niuheng</dc:creator>
  <cp:keywords/>
  <cp:lastModifiedBy>aaa</cp:lastModifiedBy>
  <cp:revision>5</cp:revision>
  <cp:lastPrinted>2016-11-28T02:06:00Z</cp:lastPrinted>
  <dcterms:created xsi:type="dcterms:W3CDTF">2016-11-29T01:57:00Z</dcterms:created>
  <dcterms:modified xsi:type="dcterms:W3CDTF">2016-11-29T02:07:00Z</dcterms:modified>
</cp:coreProperties>
</file>